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00" w:rsidRPr="00AF2AA5" w:rsidRDefault="00F96F00" w:rsidP="00F96F00">
      <w:pPr>
        <w:jc w:val="center"/>
        <w:rPr>
          <w:b/>
          <w:sz w:val="36"/>
          <w:szCs w:val="36"/>
        </w:rPr>
      </w:pPr>
      <w:r w:rsidRPr="00AF2AA5">
        <w:rPr>
          <w:b/>
          <w:sz w:val="36"/>
          <w:szCs w:val="36"/>
        </w:rPr>
        <w:t xml:space="preserve">Creating </w:t>
      </w:r>
      <w:r w:rsidR="00AF2AA5" w:rsidRPr="00AF2AA5">
        <w:rPr>
          <w:b/>
          <w:sz w:val="36"/>
          <w:szCs w:val="36"/>
        </w:rPr>
        <w:t>a</w:t>
      </w:r>
      <w:r w:rsidRPr="00AF2AA5">
        <w:rPr>
          <w:b/>
          <w:sz w:val="36"/>
          <w:szCs w:val="36"/>
        </w:rPr>
        <w:t xml:space="preserve"> Program Logic Model</w:t>
      </w:r>
      <w:r w:rsidR="00AF2AA5">
        <w:rPr>
          <w:b/>
          <w:sz w:val="36"/>
          <w:szCs w:val="36"/>
        </w:rPr>
        <w:t xml:space="preserve"> Framework</w:t>
      </w:r>
    </w:p>
    <w:p w:rsidR="00710C7D" w:rsidRDefault="00710C7D" w:rsidP="00710C7D">
      <w:pPr>
        <w:jc w:val="center"/>
        <w:rPr>
          <w:b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>Clarifying Program Theory &amp; Planning</w:t>
      </w:r>
      <w:r w:rsidR="004E2525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Logic Models</w:t>
      </w:r>
    </w:p>
    <w:p w:rsidR="004E01D9" w:rsidRDefault="00661696" w:rsidP="00710C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-685801</wp:posOffset>
                </wp:positionH>
                <wp:positionV relativeFrom="paragraph">
                  <wp:posOffset>3380105</wp:posOffset>
                </wp:positionV>
                <wp:extent cx="7267575" cy="2857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6943B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266.15pt" to="518.2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" strokecolor="#4579b8 [3044]" strokeweight="2.25pt"/>
            </w:pict>
          </mc:Fallback>
        </mc:AlternateContent>
      </w:r>
      <w:r w:rsidR="004E01D9">
        <w:rPr>
          <w:b/>
          <w:noProof/>
        </w:rPr>
        <w:drawing>
          <wp:inline distT="0" distB="0" distL="0" distR="0" wp14:anchorId="3D7E30F9" wp14:editId="2D298C83">
            <wp:extent cx="5486400" cy="3200400"/>
            <wp:effectExtent l="38100" t="38100" r="3810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10C7D" w:rsidRDefault="004E2525" w:rsidP="00710C7D">
      <w:pPr>
        <w:rPr>
          <w:b/>
        </w:rPr>
      </w:pPr>
      <w:r w:rsidRPr="004E252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5ECBAD" wp14:editId="38B8956C">
                <wp:simplePos x="0" y="0"/>
                <wp:positionH relativeFrom="page">
                  <wp:posOffset>133350</wp:posOffset>
                </wp:positionH>
                <wp:positionV relativeFrom="page">
                  <wp:posOffset>6134100</wp:posOffset>
                </wp:positionV>
                <wp:extent cx="1162050" cy="2114550"/>
                <wp:effectExtent l="0" t="0" r="19050" b="19050"/>
                <wp:wrapSquare wrapText="bothSides"/>
                <wp:docPr id="7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211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525" w:rsidRDefault="004E2525" w:rsidP="004E2525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661696">
                              <w:rPr>
                                <w:iCs/>
                                <w:color w:val="1F497D" w:themeColor="text2"/>
                              </w:rPr>
                              <w:t xml:space="preserve">Complete the </w:t>
                            </w:r>
                            <w:proofErr w:type="gramStart"/>
                            <w:r w:rsidRPr="00661696">
                              <w:rPr>
                                <w:iCs/>
                                <w:color w:val="1F497D" w:themeColor="text2"/>
                              </w:rPr>
                              <w:t>worksheet  with</w:t>
                            </w:r>
                            <w:proofErr w:type="gramEnd"/>
                            <w:r w:rsidRPr="00661696">
                              <w:rPr>
                                <w:iCs/>
                                <w:color w:val="1F497D" w:themeColor="text2"/>
                              </w:rPr>
                              <w:t xml:space="preserve"> information about your project, then create a Theory of Change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Model</w:t>
                            </w:r>
                          </w:p>
                        </w:txbxContent>
                      </wps:txbx>
                      <wps:bodyPr rot="0" vert="vert270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CBAD" id="Rectangle 399" o:spid="_x0000_s1026" style="position:absolute;margin-left:10.5pt;margin-top:483pt;width:91.5pt;height:166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" o:allowincell="f" fillcolor="white [3201]" strokecolor="#f79646 [3209]" strokeweight="2pt">
                <v:textbox style="layout-flow:vertical;mso-layout-flow-alt:bottom-to-top" inset="28.8pt,7.2pt,14.4pt,7.2pt">
                  <w:txbxContent>
                    <w:p w:rsidR="004E2525" w:rsidRDefault="004E2525" w:rsidP="004E2525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  <w:r w:rsidRPr="00661696">
                        <w:rPr>
                          <w:iCs/>
                          <w:color w:val="1F497D" w:themeColor="text2"/>
                        </w:rPr>
                        <w:t xml:space="preserve">Complete the </w:t>
                      </w:r>
                      <w:proofErr w:type="gramStart"/>
                      <w:r w:rsidRPr="00661696">
                        <w:rPr>
                          <w:iCs/>
                          <w:color w:val="1F497D" w:themeColor="text2"/>
                        </w:rPr>
                        <w:t>worksheet  with</w:t>
                      </w:r>
                      <w:proofErr w:type="gramEnd"/>
                      <w:r w:rsidRPr="00661696">
                        <w:rPr>
                          <w:iCs/>
                          <w:color w:val="1F497D" w:themeColor="text2"/>
                        </w:rPr>
                        <w:t xml:space="preserve"> information about your project, then create a Theory of Change</w:t>
                      </w:r>
                      <w:r>
                        <w:rPr>
                          <w:i/>
                          <w:iCs/>
                          <w:color w:val="1F497D" w:themeColor="text2"/>
                        </w:rPr>
                        <w:t xml:space="preserve"> Model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10C7D">
        <w:rPr>
          <w:b/>
          <w:noProof/>
        </w:rPr>
        <w:drawing>
          <wp:inline distT="0" distB="0" distL="0" distR="0" wp14:anchorId="7C2EAB55" wp14:editId="256FC5FB">
            <wp:extent cx="5486400" cy="3200400"/>
            <wp:effectExtent l="38100" t="38100" r="3810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E2525" w:rsidRDefault="00661696" w:rsidP="00661696">
      <w:pPr>
        <w:jc w:val="center"/>
        <w:rPr>
          <w:b/>
        </w:rPr>
      </w:pPr>
      <w:r>
        <w:rPr>
          <w:b/>
        </w:rPr>
        <w:t>Creating a Theory of Change Model: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644"/>
      </w:tblGrid>
      <w:tr w:rsidR="00661696" w:rsidTr="00661696">
        <w:tc>
          <w:tcPr>
            <w:tcW w:w="4788" w:type="dxa"/>
          </w:tcPr>
          <w:p w:rsidR="00661696" w:rsidRPr="00661696" w:rsidRDefault="00661696" w:rsidP="00661696">
            <w:pPr>
              <w:rPr>
                <w:b/>
                <w:u w:val="single"/>
              </w:rPr>
            </w:pPr>
            <w:r w:rsidRPr="00661696">
              <w:rPr>
                <w:b/>
                <w:u w:val="single"/>
              </w:rPr>
              <w:t>Discuss:</w:t>
            </w:r>
          </w:p>
          <w:p w:rsidR="00661696" w:rsidRDefault="00661696" w:rsidP="006616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61696">
              <w:rPr>
                <w:b/>
              </w:rPr>
              <w:t xml:space="preserve">What do you want to “get” / Results?  </w:t>
            </w:r>
          </w:p>
          <w:p w:rsidR="00661696" w:rsidRDefault="00661696" w:rsidP="00661696">
            <w:pPr>
              <w:pStyle w:val="ListParagraph"/>
              <w:rPr>
                <w:b/>
              </w:rPr>
            </w:pPr>
          </w:p>
          <w:p w:rsidR="00661696" w:rsidRDefault="00661696" w:rsidP="00661696">
            <w:pPr>
              <w:pStyle w:val="ListParagraph"/>
              <w:rPr>
                <w:b/>
              </w:rPr>
            </w:pPr>
          </w:p>
          <w:p w:rsidR="00661696" w:rsidRPr="00661696" w:rsidRDefault="00661696" w:rsidP="00661696">
            <w:pPr>
              <w:pStyle w:val="ListParagraph"/>
              <w:rPr>
                <w:b/>
              </w:rPr>
            </w:pPr>
          </w:p>
          <w:p w:rsidR="00661696" w:rsidRDefault="00661696" w:rsidP="006616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61696">
              <w:rPr>
                <w:b/>
              </w:rPr>
              <w:lastRenderedPageBreak/>
              <w:t xml:space="preserve">What do you need to “do” / Strategies?  </w:t>
            </w:r>
          </w:p>
          <w:p w:rsidR="00661696" w:rsidRDefault="00661696" w:rsidP="00661696">
            <w:pPr>
              <w:pStyle w:val="ListParagraph"/>
              <w:rPr>
                <w:b/>
              </w:rPr>
            </w:pPr>
          </w:p>
          <w:p w:rsidR="00661696" w:rsidRDefault="00661696" w:rsidP="00661696">
            <w:pPr>
              <w:pStyle w:val="ListParagraph"/>
              <w:rPr>
                <w:b/>
              </w:rPr>
            </w:pPr>
          </w:p>
          <w:p w:rsidR="00661696" w:rsidRDefault="00661696" w:rsidP="00661696">
            <w:pPr>
              <w:pStyle w:val="ListParagraph"/>
              <w:rPr>
                <w:b/>
              </w:rPr>
            </w:pPr>
          </w:p>
          <w:p w:rsidR="00661696" w:rsidRPr="00661696" w:rsidRDefault="00661696" w:rsidP="006616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are your assumptions?</w:t>
            </w:r>
          </w:p>
          <w:p w:rsidR="00661696" w:rsidRDefault="00661696" w:rsidP="00B80292">
            <w:pPr>
              <w:rPr>
                <w:b/>
              </w:rPr>
            </w:pPr>
          </w:p>
          <w:p w:rsidR="00661696" w:rsidRDefault="00661696" w:rsidP="00B80292">
            <w:pPr>
              <w:rPr>
                <w:b/>
              </w:rPr>
            </w:pPr>
          </w:p>
          <w:p w:rsidR="00661696" w:rsidRDefault="00661696" w:rsidP="00B80292">
            <w:pPr>
              <w:rPr>
                <w:b/>
              </w:rPr>
            </w:pPr>
          </w:p>
        </w:tc>
        <w:tc>
          <w:tcPr>
            <w:tcW w:w="4788" w:type="dxa"/>
          </w:tcPr>
          <w:p w:rsidR="00661696" w:rsidRDefault="00661696" w:rsidP="00B80292">
            <w:pPr>
              <w:rPr>
                <w:b/>
              </w:rPr>
            </w:pPr>
          </w:p>
          <w:p w:rsidR="00661696" w:rsidRDefault="00661696" w:rsidP="00B80292">
            <w:pPr>
              <w:rPr>
                <w:b/>
              </w:rPr>
            </w:pPr>
          </w:p>
          <w:p w:rsidR="00661696" w:rsidRDefault="00661696" w:rsidP="00B80292">
            <w:pPr>
              <w:rPr>
                <w:b/>
              </w:rPr>
            </w:pPr>
          </w:p>
        </w:tc>
      </w:tr>
    </w:tbl>
    <w:p w:rsidR="00045F8B" w:rsidRDefault="00045F8B" w:rsidP="00661696">
      <w:pPr>
        <w:rPr>
          <w:b/>
          <w:sz w:val="28"/>
          <w:szCs w:val="28"/>
          <w:u w:val="single"/>
        </w:rPr>
      </w:pPr>
    </w:p>
    <w:p w:rsidR="00661696" w:rsidRPr="00045F8B" w:rsidRDefault="00661696" w:rsidP="00661696">
      <w:pPr>
        <w:rPr>
          <w:b/>
          <w:sz w:val="28"/>
          <w:szCs w:val="28"/>
          <w:u w:val="single"/>
        </w:rPr>
      </w:pPr>
      <w:r w:rsidRPr="00045F8B">
        <w:rPr>
          <w:b/>
          <w:sz w:val="28"/>
          <w:szCs w:val="28"/>
          <w:u w:val="single"/>
        </w:rPr>
        <w:t xml:space="preserve"> Draw your Theory of Change Model:</w:t>
      </w:r>
    </w:p>
    <w:p w:rsidR="00661696" w:rsidRDefault="00661696" w:rsidP="00B80292">
      <w:pPr>
        <w:rPr>
          <w:b/>
        </w:rPr>
      </w:pPr>
    </w:p>
    <w:p w:rsidR="00661696" w:rsidRDefault="00661696">
      <w:pPr>
        <w:rPr>
          <w:b/>
        </w:rPr>
      </w:pPr>
    </w:p>
    <w:p w:rsidR="00661696" w:rsidRDefault="00661696">
      <w:pPr>
        <w:rPr>
          <w:b/>
        </w:rPr>
      </w:pPr>
    </w:p>
    <w:p w:rsidR="00661696" w:rsidRDefault="00661696">
      <w:pPr>
        <w:rPr>
          <w:b/>
        </w:rPr>
      </w:pPr>
    </w:p>
    <w:p w:rsidR="00661696" w:rsidRDefault="00661696">
      <w:pPr>
        <w:rPr>
          <w:b/>
        </w:rPr>
      </w:pPr>
    </w:p>
    <w:p w:rsidR="00661696" w:rsidRDefault="00661696">
      <w:pPr>
        <w:rPr>
          <w:b/>
        </w:rPr>
      </w:pPr>
    </w:p>
    <w:p w:rsidR="00661696" w:rsidRDefault="00661696">
      <w:pPr>
        <w:rPr>
          <w:b/>
        </w:rPr>
      </w:pPr>
    </w:p>
    <w:p w:rsidR="00661696" w:rsidRDefault="00661696">
      <w:pPr>
        <w:rPr>
          <w:b/>
        </w:rPr>
      </w:pPr>
    </w:p>
    <w:p w:rsidR="00661696" w:rsidRDefault="00661696">
      <w:pPr>
        <w:rPr>
          <w:b/>
        </w:rPr>
      </w:pPr>
    </w:p>
    <w:p w:rsidR="00661696" w:rsidRDefault="00661696">
      <w:pPr>
        <w:rPr>
          <w:b/>
        </w:rPr>
      </w:pPr>
      <w:r>
        <w:rPr>
          <w:b/>
        </w:rPr>
        <w:br w:type="page"/>
      </w:r>
    </w:p>
    <w:p w:rsidR="00661696" w:rsidRPr="00045F8B" w:rsidRDefault="00661696" w:rsidP="00661696">
      <w:pPr>
        <w:jc w:val="center"/>
        <w:rPr>
          <w:b/>
          <w:sz w:val="24"/>
          <w:szCs w:val="24"/>
        </w:rPr>
      </w:pPr>
      <w:r w:rsidRPr="00045F8B">
        <w:rPr>
          <w:b/>
          <w:sz w:val="24"/>
          <w:szCs w:val="24"/>
        </w:rPr>
        <w:lastRenderedPageBreak/>
        <w:t>Creating a Program Logic Model:</w:t>
      </w:r>
    </w:p>
    <w:p w:rsidR="00B80292" w:rsidRPr="00661696" w:rsidRDefault="00B80292" w:rsidP="00B80292">
      <w:pPr>
        <w:rPr>
          <w:i/>
        </w:rPr>
      </w:pPr>
      <w:r w:rsidRPr="00661696">
        <w:rPr>
          <w:i/>
        </w:rPr>
        <w:t xml:space="preserve">IMPORTANT: Before you develop your Program Logic Model, </w:t>
      </w:r>
      <w:r w:rsidR="00661696">
        <w:rPr>
          <w:i/>
        </w:rPr>
        <w:t>be sure you have completed your</w:t>
      </w:r>
      <w:r w:rsidRPr="00661696">
        <w:rPr>
          <w:i/>
        </w:rPr>
        <w:t xml:space="preserve"> Theory of Change Model. Use your TOC to guide the development of your PLM.</w:t>
      </w:r>
    </w:p>
    <w:p w:rsidR="00B80292" w:rsidRDefault="00661696" w:rsidP="00B80292">
      <w:r w:rsidRPr="006616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156C7" wp14:editId="0D3ACBA4">
                <wp:simplePos x="0" y="0"/>
                <wp:positionH relativeFrom="column">
                  <wp:posOffset>4953000</wp:posOffset>
                </wp:positionH>
                <wp:positionV relativeFrom="paragraph">
                  <wp:posOffset>358775</wp:posOffset>
                </wp:positionV>
                <wp:extent cx="148590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696" w:rsidRPr="00661696" w:rsidRDefault="00661696">
                            <w:pPr>
                              <w:rPr>
                                <w:i/>
                              </w:rPr>
                            </w:pPr>
                            <w:r w:rsidRPr="00661696">
                              <w:rPr>
                                <w:i/>
                                <w:sz w:val="18"/>
                                <w:szCs w:val="18"/>
                              </w:rPr>
                              <w:t>Image from Knowlton &amp; Phillips (2013), p.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15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0pt;margin-top:28.25pt;width:11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ZQJAIAACU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" stroked="f">
                <v:textbox style="mso-fit-shape-to-text:t">
                  <w:txbxContent>
                    <w:p w:rsidR="00661696" w:rsidRPr="00661696" w:rsidRDefault="00661696">
                      <w:pPr>
                        <w:rPr>
                          <w:i/>
                        </w:rPr>
                      </w:pPr>
                      <w:r w:rsidRPr="00661696">
                        <w:rPr>
                          <w:i/>
                          <w:sz w:val="18"/>
                          <w:szCs w:val="18"/>
                        </w:rPr>
                        <w:t>Image from Knowlton &amp; Phillips (2013), p. 44</w:t>
                      </w:r>
                    </w:p>
                  </w:txbxContent>
                </v:textbox>
              </v:shape>
            </w:pict>
          </mc:Fallback>
        </mc:AlternateContent>
      </w:r>
      <w:r w:rsidR="00B80292" w:rsidRPr="00F96F00">
        <w:rPr>
          <w:noProof/>
        </w:rPr>
        <w:drawing>
          <wp:inline distT="0" distB="0" distL="0" distR="0" wp14:anchorId="565321CB" wp14:editId="4E444B80">
            <wp:extent cx="4832945" cy="2331470"/>
            <wp:effectExtent l="0" t="0" r="6350" b="0"/>
            <wp:docPr id="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r="2017" b="3030"/>
                    <a:stretch/>
                  </pic:blipFill>
                  <pic:spPr bwMode="auto">
                    <a:xfrm>
                      <a:off x="0" y="0"/>
                      <a:ext cx="4840299" cy="233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292" w:rsidRPr="004E2525" w:rsidRDefault="00B80292" w:rsidP="00B80292">
      <w:pPr>
        <w:jc w:val="right"/>
        <w:rPr>
          <w:sz w:val="18"/>
          <w:szCs w:val="1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1890"/>
        <w:gridCol w:w="1767"/>
        <w:gridCol w:w="2103"/>
        <w:gridCol w:w="1890"/>
      </w:tblGrid>
      <w:tr w:rsidR="004E2525" w:rsidTr="00045F8B">
        <w:tc>
          <w:tcPr>
            <w:tcW w:w="2088" w:type="dxa"/>
          </w:tcPr>
          <w:p w:rsidR="004E2525" w:rsidRPr="00F96F00" w:rsidRDefault="004E2525" w:rsidP="00EB057C">
            <w:pPr>
              <w:rPr>
                <w:b/>
              </w:rPr>
            </w:pPr>
            <w:r w:rsidRPr="00F96F00">
              <w:rPr>
                <w:b/>
              </w:rPr>
              <w:t>Step 4</w:t>
            </w:r>
          </w:p>
        </w:tc>
        <w:tc>
          <w:tcPr>
            <w:tcW w:w="1890" w:type="dxa"/>
          </w:tcPr>
          <w:p w:rsidR="004E2525" w:rsidRPr="00F96F00" w:rsidRDefault="004E2525" w:rsidP="00EB057C">
            <w:pPr>
              <w:rPr>
                <w:b/>
              </w:rPr>
            </w:pPr>
            <w:r w:rsidRPr="00F96F00">
              <w:rPr>
                <w:b/>
              </w:rPr>
              <w:t>Step 3</w:t>
            </w:r>
          </w:p>
        </w:tc>
        <w:tc>
          <w:tcPr>
            <w:tcW w:w="1767" w:type="dxa"/>
          </w:tcPr>
          <w:p w:rsidR="004E2525" w:rsidRPr="00F96F00" w:rsidRDefault="004E2525" w:rsidP="00EB057C">
            <w:pPr>
              <w:rPr>
                <w:b/>
              </w:rPr>
            </w:pPr>
            <w:r w:rsidRPr="00F96F00">
              <w:rPr>
                <w:b/>
              </w:rPr>
              <w:t>Step 5</w:t>
            </w:r>
          </w:p>
        </w:tc>
        <w:tc>
          <w:tcPr>
            <w:tcW w:w="2103" w:type="dxa"/>
          </w:tcPr>
          <w:p w:rsidR="004E2525" w:rsidRPr="00F96F00" w:rsidRDefault="004E2525" w:rsidP="00EB057C">
            <w:pPr>
              <w:rPr>
                <w:b/>
              </w:rPr>
            </w:pPr>
            <w:r w:rsidRPr="00F96F00">
              <w:rPr>
                <w:b/>
              </w:rPr>
              <w:t>Step 2</w:t>
            </w:r>
          </w:p>
        </w:tc>
        <w:tc>
          <w:tcPr>
            <w:tcW w:w="1890" w:type="dxa"/>
          </w:tcPr>
          <w:p w:rsidR="004E2525" w:rsidRPr="00F96F00" w:rsidRDefault="004E2525" w:rsidP="00EB057C">
            <w:pPr>
              <w:rPr>
                <w:b/>
              </w:rPr>
            </w:pPr>
            <w:r w:rsidRPr="00F96F00">
              <w:rPr>
                <w:b/>
              </w:rPr>
              <w:t>Step 1</w:t>
            </w:r>
          </w:p>
        </w:tc>
      </w:tr>
      <w:tr w:rsidR="004E2525" w:rsidTr="00045F8B">
        <w:tc>
          <w:tcPr>
            <w:tcW w:w="2088" w:type="dxa"/>
            <w:shd w:val="clear" w:color="auto" w:fill="D9D9D9" w:themeFill="background1" w:themeFillShade="D9"/>
          </w:tcPr>
          <w:p w:rsidR="004E2525" w:rsidRPr="004E2525" w:rsidRDefault="004E2525" w:rsidP="00EB057C">
            <w:r w:rsidRPr="004E2525">
              <w:t>Resources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E2525" w:rsidRPr="004E2525" w:rsidRDefault="004E2525" w:rsidP="00EB057C">
            <w:r w:rsidRPr="004E2525">
              <w:t>Activities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4E2525" w:rsidRPr="004E2525" w:rsidRDefault="004E2525" w:rsidP="00EB057C">
            <w:r w:rsidRPr="004E2525">
              <w:t>Outputs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4E2525" w:rsidRPr="004E2525" w:rsidRDefault="004E2525" w:rsidP="00EB057C">
            <w:r w:rsidRPr="004E2525">
              <w:t>Outcomes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E2525" w:rsidRPr="004E2525" w:rsidRDefault="004E2525" w:rsidP="00EB057C">
            <w:r w:rsidRPr="004E2525">
              <w:t xml:space="preserve">Impact </w:t>
            </w:r>
          </w:p>
        </w:tc>
      </w:tr>
      <w:tr w:rsidR="004E2525" w:rsidTr="00045F8B">
        <w:tc>
          <w:tcPr>
            <w:tcW w:w="2088" w:type="dxa"/>
          </w:tcPr>
          <w:p w:rsidR="004E2525" w:rsidRDefault="004E2525">
            <w:r>
              <w:t>In order to accomplish our set of activities we need the following:</w:t>
            </w:r>
            <w:r w:rsidR="00045F8B">
              <w:t xml:space="preserve"> </w:t>
            </w:r>
            <w:r w:rsidR="00045F8B" w:rsidRPr="00045F8B">
              <w:rPr>
                <w:i/>
              </w:rPr>
              <w:t>(consider also what Standards of Practice might inform your work – NSEE, Forum, NAFSA, ACPA, CAS)</w:t>
            </w:r>
          </w:p>
        </w:tc>
        <w:tc>
          <w:tcPr>
            <w:tcW w:w="1890" w:type="dxa"/>
          </w:tcPr>
          <w:p w:rsidR="004E2525" w:rsidRDefault="004E2525" w:rsidP="00045F8B">
            <w:r>
              <w:t>In order to address our problem or need, we will co</w:t>
            </w:r>
            <w:r w:rsidR="00045F8B">
              <w:t xml:space="preserve">nduct the following activities: </w:t>
            </w:r>
            <w:r w:rsidR="00045F8B" w:rsidRPr="00045F8B">
              <w:rPr>
                <w:i/>
              </w:rPr>
              <w:t>(</w:t>
            </w:r>
            <w:r w:rsidRPr="00045F8B">
              <w:rPr>
                <w:i/>
              </w:rPr>
              <w:t xml:space="preserve">use literature </w:t>
            </w:r>
            <w:r w:rsidR="00045F8B" w:rsidRPr="00045F8B">
              <w:rPr>
                <w:i/>
              </w:rPr>
              <w:t xml:space="preserve">&amp; good practices </w:t>
            </w:r>
            <w:r w:rsidRPr="00045F8B">
              <w:rPr>
                <w:i/>
              </w:rPr>
              <w:t>to inform concrete activities</w:t>
            </w:r>
            <w:r w:rsidR="00045F8B" w:rsidRPr="00045F8B">
              <w:rPr>
                <w:i/>
              </w:rPr>
              <w:t>)</w:t>
            </w:r>
          </w:p>
        </w:tc>
        <w:tc>
          <w:tcPr>
            <w:tcW w:w="1767" w:type="dxa"/>
          </w:tcPr>
          <w:p w:rsidR="004E2525" w:rsidRPr="00045F8B" w:rsidRDefault="004E2525">
            <w:pPr>
              <w:rPr>
                <w:i/>
              </w:rPr>
            </w:pPr>
            <w:r>
              <w:t>We expect that once completed or underway, the activities will produce the following evidence:</w:t>
            </w:r>
            <w:r w:rsidR="00045F8B">
              <w:t xml:space="preserve"> </w:t>
            </w:r>
            <w:r w:rsidR="00045F8B">
              <w:rPr>
                <w:i/>
              </w:rPr>
              <w:t>Qualify, Quantify and Describe your activities</w:t>
            </w:r>
          </w:p>
        </w:tc>
        <w:tc>
          <w:tcPr>
            <w:tcW w:w="2103" w:type="dxa"/>
          </w:tcPr>
          <w:p w:rsidR="004E2525" w:rsidRDefault="004E2525">
            <w:r>
              <w:t xml:space="preserve">We expect that if completed, these activities will lead to the following changes: </w:t>
            </w:r>
          </w:p>
          <w:p w:rsidR="004E2525" w:rsidRDefault="004E2525">
            <w:r>
              <w:t>Short-term?</w:t>
            </w:r>
          </w:p>
          <w:p w:rsidR="004E2525" w:rsidRDefault="004E2525">
            <w:r>
              <w:t>Intermediate-term?</w:t>
            </w:r>
          </w:p>
          <w:p w:rsidR="004E2525" w:rsidRDefault="004E2525">
            <w:r>
              <w:t xml:space="preserve">Long-term? </w:t>
            </w:r>
            <w:r w:rsidRPr="00045F8B">
              <w:rPr>
                <w:i/>
              </w:rPr>
              <w:t>(Define timelines appropriate to your project scope)</w:t>
            </w:r>
          </w:p>
        </w:tc>
        <w:tc>
          <w:tcPr>
            <w:tcW w:w="1890" w:type="dxa"/>
          </w:tcPr>
          <w:p w:rsidR="004E2525" w:rsidRDefault="004E2525" w:rsidP="00F96F00">
            <w:r>
              <w:t>We expect that if we are successful in achieving our plans this will lead to the overall lasting change</w:t>
            </w:r>
            <w:r w:rsidR="00045F8B">
              <w:t xml:space="preserve"> </w:t>
            </w:r>
            <w:r w:rsidR="00045F8B" w:rsidRPr="00045F8B">
              <w:rPr>
                <w:i/>
              </w:rPr>
              <w:t>(Consider how this relates to your TOC Results)</w:t>
            </w:r>
          </w:p>
        </w:tc>
      </w:tr>
      <w:tr w:rsidR="004E2525" w:rsidTr="00045F8B">
        <w:tc>
          <w:tcPr>
            <w:tcW w:w="2088" w:type="dxa"/>
          </w:tcPr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</w:tc>
        <w:tc>
          <w:tcPr>
            <w:tcW w:w="1890" w:type="dxa"/>
          </w:tcPr>
          <w:p w:rsidR="004E2525" w:rsidRDefault="004E2525"/>
        </w:tc>
        <w:tc>
          <w:tcPr>
            <w:tcW w:w="1767" w:type="dxa"/>
          </w:tcPr>
          <w:p w:rsidR="004E2525" w:rsidRDefault="004E2525"/>
        </w:tc>
        <w:tc>
          <w:tcPr>
            <w:tcW w:w="2103" w:type="dxa"/>
          </w:tcPr>
          <w:p w:rsidR="004E2525" w:rsidRDefault="004E2525"/>
        </w:tc>
        <w:tc>
          <w:tcPr>
            <w:tcW w:w="1890" w:type="dxa"/>
          </w:tcPr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  <w:p w:rsidR="004E2525" w:rsidRDefault="004E2525"/>
        </w:tc>
      </w:tr>
    </w:tbl>
    <w:p w:rsidR="00F96F00" w:rsidRDefault="00F96F00"/>
    <w:p w:rsidR="00045F8B" w:rsidRDefault="00045F8B"/>
    <w:p w:rsidR="00045F8B" w:rsidRPr="00045F8B" w:rsidRDefault="00045F8B">
      <w:pPr>
        <w:rPr>
          <w:b/>
        </w:rPr>
      </w:pPr>
      <w:r w:rsidRPr="00045F8B">
        <w:rPr>
          <w:b/>
        </w:rPr>
        <w:t xml:space="preserve">Draw your Program Logic Model </w:t>
      </w:r>
    </w:p>
    <w:sectPr w:rsidR="00045F8B" w:rsidRPr="00045F8B" w:rsidSect="00045F8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64AB"/>
    <w:multiLevelType w:val="hybridMultilevel"/>
    <w:tmpl w:val="8A1A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00"/>
    <w:rsid w:val="00045F8B"/>
    <w:rsid w:val="0013393C"/>
    <w:rsid w:val="004E01D9"/>
    <w:rsid w:val="004E2525"/>
    <w:rsid w:val="00661696"/>
    <w:rsid w:val="00710C7D"/>
    <w:rsid w:val="00AF2AA5"/>
    <w:rsid w:val="00B43621"/>
    <w:rsid w:val="00B80292"/>
    <w:rsid w:val="00BE54B3"/>
    <w:rsid w:val="00C66F5E"/>
    <w:rsid w:val="00F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1CF7"/>
  <w15:docId w15:val="{5563541E-1326-42C4-8F73-67C15B4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6F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217A31-99FA-4DE6-8385-D7BEAFB3860A}" type="doc">
      <dgm:prSet loTypeId="urn:microsoft.com/office/officeart/2005/8/layout/hierarchy4" loCatId="list" qsTypeId="urn:microsoft.com/office/officeart/2005/8/quickstyle/3d4" qsCatId="3D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EAFCDEDB-A699-440C-8448-6C114E4330BE}">
      <dgm:prSet phldrT="[Text]"/>
      <dgm:spPr/>
      <dgm:t>
        <a:bodyPr/>
        <a:lstStyle/>
        <a:p>
          <a:r>
            <a:rPr lang="en-US"/>
            <a:t>1. Problem or Issue </a:t>
          </a:r>
        </a:p>
        <a:p>
          <a:r>
            <a:rPr lang="en-US"/>
            <a:t>(Project Topic / Central Research Question)</a:t>
          </a:r>
        </a:p>
        <a:p>
          <a:r>
            <a:rPr lang="en-US"/>
            <a:t>What are you trying to solve or address?</a:t>
          </a:r>
        </a:p>
        <a:p>
          <a:endParaRPr lang="en-US"/>
        </a:p>
      </dgm:t>
    </dgm:pt>
    <dgm:pt modelId="{687F6B3C-0C87-4611-957E-8628589209F7}" type="parTrans" cxnId="{1EE1CDB7-7C80-43BF-B2C0-00816C5B845A}">
      <dgm:prSet/>
      <dgm:spPr/>
      <dgm:t>
        <a:bodyPr/>
        <a:lstStyle/>
        <a:p>
          <a:endParaRPr lang="en-US"/>
        </a:p>
      </dgm:t>
    </dgm:pt>
    <dgm:pt modelId="{2E6DFE20-AB0F-4787-B4AE-8B51F52EFDF1}" type="sibTrans" cxnId="{1EE1CDB7-7C80-43BF-B2C0-00816C5B845A}">
      <dgm:prSet/>
      <dgm:spPr/>
      <dgm:t>
        <a:bodyPr/>
        <a:lstStyle/>
        <a:p>
          <a:endParaRPr lang="en-US"/>
        </a:p>
      </dgm:t>
    </dgm:pt>
    <dgm:pt modelId="{434070DA-5C75-40BE-AD8E-32FF4AEB5E19}">
      <dgm:prSet phldrT="[Text]" custT="1"/>
      <dgm:spPr/>
      <dgm:t>
        <a:bodyPr/>
        <a:lstStyle/>
        <a:p>
          <a:r>
            <a:rPr lang="en-US" sz="900"/>
            <a:t>2. Learning Partner Needs/Desired Change</a:t>
          </a:r>
        </a:p>
        <a:p>
          <a:r>
            <a:rPr lang="en-US" sz="900"/>
            <a:t>Specify the needs your learning partner shared to help you develop your project scope to address the problem(s) or need(s).</a:t>
          </a:r>
        </a:p>
      </dgm:t>
    </dgm:pt>
    <dgm:pt modelId="{0754390B-F2B2-464C-B1F6-299FFFE29036}" type="parTrans" cxnId="{7A1E1511-58CF-432A-876B-1617EDD78094}">
      <dgm:prSet/>
      <dgm:spPr/>
      <dgm:t>
        <a:bodyPr/>
        <a:lstStyle/>
        <a:p>
          <a:endParaRPr lang="en-US"/>
        </a:p>
      </dgm:t>
    </dgm:pt>
    <dgm:pt modelId="{BACDF252-C2A3-4A55-A1FB-94E7F354617F}" type="sibTrans" cxnId="{7A1E1511-58CF-432A-876B-1617EDD78094}">
      <dgm:prSet/>
      <dgm:spPr/>
      <dgm:t>
        <a:bodyPr/>
        <a:lstStyle/>
        <a:p>
          <a:endParaRPr lang="en-US"/>
        </a:p>
      </dgm:t>
    </dgm:pt>
    <dgm:pt modelId="{3C42ED8C-841B-418D-B743-FD7ED0B950E2}">
      <dgm:prSet phldrT="[Text]" custT="1"/>
      <dgm:spPr/>
      <dgm:t>
        <a:bodyPr/>
        <a:lstStyle/>
        <a:p>
          <a:r>
            <a:rPr lang="en-US" sz="900"/>
            <a:t>4. Strategies</a:t>
          </a:r>
        </a:p>
        <a:p>
          <a:r>
            <a:rPr lang="en-US" sz="900"/>
            <a:t>List general, successful strategies or good practices  that might help you address the problem</a:t>
          </a:r>
        </a:p>
        <a:p>
          <a:endParaRPr lang="en-US" sz="900"/>
        </a:p>
      </dgm:t>
    </dgm:pt>
    <dgm:pt modelId="{6CC9DDB0-3973-403D-9E55-6878BD381CD4}" type="parTrans" cxnId="{F8FFB136-D081-4D55-9FC7-6405D61AE2A7}">
      <dgm:prSet/>
      <dgm:spPr/>
      <dgm:t>
        <a:bodyPr/>
        <a:lstStyle/>
        <a:p>
          <a:endParaRPr lang="en-US"/>
        </a:p>
      </dgm:t>
    </dgm:pt>
    <dgm:pt modelId="{B3852A3F-0E8F-4FD0-83B8-F9A9C517F171}" type="sibTrans" cxnId="{F8FFB136-D081-4D55-9FC7-6405D61AE2A7}">
      <dgm:prSet/>
      <dgm:spPr/>
      <dgm:t>
        <a:bodyPr/>
        <a:lstStyle/>
        <a:p>
          <a:endParaRPr lang="en-US"/>
        </a:p>
      </dgm:t>
    </dgm:pt>
    <dgm:pt modelId="{2FE26BDE-858A-4FF6-8CC3-732B4AD36459}">
      <dgm:prSet phldrT="[Text]" custT="1"/>
      <dgm:spPr/>
      <dgm:t>
        <a:bodyPr/>
        <a:lstStyle/>
        <a:p>
          <a:r>
            <a:rPr lang="en-US" sz="900"/>
            <a:t>6. Assumptions</a:t>
          </a:r>
        </a:p>
        <a:p>
          <a:r>
            <a:rPr lang="en-US" sz="900"/>
            <a:t>State the assumptions behind how &amp; why the idenfied strategies will work (principles, beliefs, ideas)</a:t>
          </a:r>
        </a:p>
        <a:p>
          <a:endParaRPr lang="en-US" sz="900"/>
        </a:p>
      </dgm:t>
    </dgm:pt>
    <dgm:pt modelId="{C9D4EE0A-66B9-4307-95C6-43BF700744DC}" type="parTrans" cxnId="{25D2FAA1-3901-42E4-9FFB-D6BF7EA8E186}">
      <dgm:prSet/>
      <dgm:spPr/>
      <dgm:t>
        <a:bodyPr/>
        <a:lstStyle/>
        <a:p>
          <a:endParaRPr lang="en-US"/>
        </a:p>
      </dgm:t>
    </dgm:pt>
    <dgm:pt modelId="{D7CF537E-C0B5-48B5-9AB8-169E08187F09}" type="sibTrans" cxnId="{25D2FAA1-3901-42E4-9FFB-D6BF7EA8E186}">
      <dgm:prSet/>
      <dgm:spPr/>
      <dgm:t>
        <a:bodyPr/>
        <a:lstStyle/>
        <a:p>
          <a:endParaRPr lang="en-US"/>
        </a:p>
      </dgm:t>
    </dgm:pt>
    <dgm:pt modelId="{D1B1A135-328C-4E41-8D05-B1F85C8B2BBA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3. Desired Results</a:t>
          </a:r>
        </a:p>
        <a:p>
          <a:r>
            <a:rPr lang="en-US" sz="900"/>
            <a:t>Identify your learning partner’s desired results or vision for the future &amp; what they hope you will accomplish </a:t>
          </a:r>
        </a:p>
        <a:p>
          <a:endParaRPr lang="en-US" sz="900"/>
        </a:p>
        <a:p>
          <a:endParaRPr lang="en-US" sz="900"/>
        </a:p>
      </dgm:t>
    </dgm:pt>
    <dgm:pt modelId="{9527DBDB-B94A-4DF8-9A7D-2DA592E47628}" type="sibTrans" cxnId="{6454A4BB-1E2B-4B0E-82BD-BD224B55B1DE}">
      <dgm:prSet/>
      <dgm:spPr/>
      <dgm:t>
        <a:bodyPr/>
        <a:lstStyle/>
        <a:p>
          <a:endParaRPr lang="en-US"/>
        </a:p>
      </dgm:t>
    </dgm:pt>
    <dgm:pt modelId="{9EAF09C9-D251-4B25-908C-4481416A2F23}" type="parTrans" cxnId="{6454A4BB-1E2B-4B0E-82BD-BD224B55B1DE}">
      <dgm:prSet/>
      <dgm:spPr/>
      <dgm:t>
        <a:bodyPr/>
        <a:lstStyle/>
        <a:p>
          <a:endParaRPr lang="en-US"/>
        </a:p>
      </dgm:t>
    </dgm:pt>
    <dgm:pt modelId="{1B7BE803-912D-4A80-8372-B55A593E5A9B}">
      <dgm:prSet phldrT="[Text]" custT="1"/>
      <dgm:spPr/>
      <dgm:t>
        <a:bodyPr/>
        <a:lstStyle/>
        <a:p>
          <a:r>
            <a:rPr lang="en-US" sz="900"/>
            <a:t>5. Research</a:t>
          </a:r>
        </a:p>
        <a:p>
          <a:r>
            <a:rPr lang="en-US" sz="900"/>
            <a:t>What research will help you address your problem</a:t>
          </a:r>
        </a:p>
        <a:p>
          <a:endParaRPr lang="en-US" sz="900"/>
        </a:p>
      </dgm:t>
    </dgm:pt>
    <dgm:pt modelId="{3FA98984-2EFA-488E-89CE-1D0F4842814B}" type="parTrans" cxnId="{20590206-A928-4D57-9ADB-154CB5CD3666}">
      <dgm:prSet/>
      <dgm:spPr/>
      <dgm:t>
        <a:bodyPr/>
        <a:lstStyle/>
        <a:p>
          <a:endParaRPr lang="en-US"/>
        </a:p>
      </dgm:t>
    </dgm:pt>
    <dgm:pt modelId="{EC341C5B-6D52-4ABC-8E04-723F998E3004}" type="sibTrans" cxnId="{20590206-A928-4D57-9ADB-154CB5CD3666}">
      <dgm:prSet/>
      <dgm:spPr/>
      <dgm:t>
        <a:bodyPr/>
        <a:lstStyle/>
        <a:p>
          <a:endParaRPr lang="en-US"/>
        </a:p>
      </dgm:t>
    </dgm:pt>
    <dgm:pt modelId="{DCAB5399-6ECB-462C-875A-E7ACB6F01F3A}" type="pres">
      <dgm:prSet presAssocID="{BB217A31-99FA-4DE6-8385-D7BEAFB3860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5919351-6888-4C55-9142-0323EC77756D}" type="pres">
      <dgm:prSet presAssocID="{EAFCDEDB-A699-440C-8448-6C114E4330BE}" presName="vertOne" presStyleCnt="0"/>
      <dgm:spPr/>
    </dgm:pt>
    <dgm:pt modelId="{D568EA1A-BFCD-48B8-A9CC-DA1B9349ADCC}" type="pres">
      <dgm:prSet presAssocID="{EAFCDEDB-A699-440C-8448-6C114E4330B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2A056A-66AD-4504-A374-BDEF98159200}" type="pres">
      <dgm:prSet presAssocID="{EAFCDEDB-A699-440C-8448-6C114E4330BE}" presName="parTransOne" presStyleCnt="0"/>
      <dgm:spPr/>
    </dgm:pt>
    <dgm:pt modelId="{34FEAAAF-B6EA-4868-8483-3034E8410997}" type="pres">
      <dgm:prSet presAssocID="{EAFCDEDB-A699-440C-8448-6C114E4330BE}" presName="horzOne" presStyleCnt="0"/>
      <dgm:spPr/>
    </dgm:pt>
    <dgm:pt modelId="{B43BD2D6-21AD-485D-8E75-3D87D896578C}" type="pres">
      <dgm:prSet presAssocID="{434070DA-5C75-40BE-AD8E-32FF4AEB5E19}" presName="vertTwo" presStyleCnt="0"/>
      <dgm:spPr/>
    </dgm:pt>
    <dgm:pt modelId="{0C426AF4-FFDA-423B-AA9B-BB13D66DDDDF}" type="pres">
      <dgm:prSet presAssocID="{434070DA-5C75-40BE-AD8E-32FF4AEB5E19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D91161-2445-4DDA-9A77-51C79465DF09}" type="pres">
      <dgm:prSet presAssocID="{434070DA-5C75-40BE-AD8E-32FF4AEB5E19}" presName="parTransTwo" presStyleCnt="0"/>
      <dgm:spPr/>
    </dgm:pt>
    <dgm:pt modelId="{74BB8FE2-8151-4125-A664-C05EC2C4DC5F}" type="pres">
      <dgm:prSet presAssocID="{434070DA-5C75-40BE-AD8E-32FF4AEB5E19}" presName="horzTwo" presStyleCnt="0"/>
      <dgm:spPr/>
    </dgm:pt>
    <dgm:pt modelId="{324C12AA-5B3B-401D-B29E-559D794ED9DF}" type="pres">
      <dgm:prSet presAssocID="{3C42ED8C-841B-418D-B743-FD7ED0B950E2}" presName="vertThree" presStyleCnt="0"/>
      <dgm:spPr/>
    </dgm:pt>
    <dgm:pt modelId="{C3E4E44F-EFBC-4AF9-BC06-1DC9CF5A2119}" type="pres">
      <dgm:prSet presAssocID="{3C42ED8C-841B-418D-B743-FD7ED0B950E2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E9724D-DE4B-4325-A65F-EE04AAC4008A}" type="pres">
      <dgm:prSet presAssocID="{3C42ED8C-841B-418D-B743-FD7ED0B950E2}" presName="horzThree" presStyleCnt="0"/>
      <dgm:spPr/>
    </dgm:pt>
    <dgm:pt modelId="{CCAEE2E6-BD65-4945-A706-99A254B08DD9}" type="pres">
      <dgm:prSet presAssocID="{B3852A3F-0E8F-4FD0-83B8-F9A9C517F171}" presName="sibSpaceThree" presStyleCnt="0"/>
      <dgm:spPr/>
    </dgm:pt>
    <dgm:pt modelId="{0AACEFAE-516A-40B0-90C8-7AE3F8E1EFB3}" type="pres">
      <dgm:prSet presAssocID="{1B7BE803-912D-4A80-8372-B55A593E5A9B}" presName="vertThree" presStyleCnt="0"/>
      <dgm:spPr/>
    </dgm:pt>
    <dgm:pt modelId="{9C1A1013-6E91-44FA-B9C1-5F2D41C2D76D}" type="pres">
      <dgm:prSet presAssocID="{1B7BE803-912D-4A80-8372-B55A593E5A9B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82AD16-171E-436B-A145-D8FC18B816EE}" type="pres">
      <dgm:prSet presAssocID="{1B7BE803-912D-4A80-8372-B55A593E5A9B}" presName="horzThree" presStyleCnt="0"/>
      <dgm:spPr/>
    </dgm:pt>
    <dgm:pt modelId="{5BE0CB1A-B2A9-4BC8-8923-EBBF5668790A}" type="pres">
      <dgm:prSet presAssocID="{BACDF252-C2A3-4A55-A1FB-94E7F354617F}" presName="sibSpaceTwo" presStyleCnt="0"/>
      <dgm:spPr/>
    </dgm:pt>
    <dgm:pt modelId="{015CF4AF-9335-472D-A9E7-5CAAE3D6B7D7}" type="pres">
      <dgm:prSet presAssocID="{D1B1A135-328C-4E41-8D05-B1F85C8B2BBA}" presName="vertTwo" presStyleCnt="0"/>
      <dgm:spPr/>
    </dgm:pt>
    <dgm:pt modelId="{653D91E2-FA86-492E-B285-DDC3B9E480BC}" type="pres">
      <dgm:prSet presAssocID="{D1B1A135-328C-4E41-8D05-B1F85C8B2BBA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E60CE5-C27B-4FFA-AB88-4CDF8FB978D9}" type="pres">
      <dgm:prSet presAssocID="{D1B1A135-328C-4E41-8D05-B1F85C8B2BBA}" presName="parTransTwo" presStyleCnt="0"/>
      <dgm:spPr/>
    </dgm:pt>
    <dgm:pt modelId="{C9F5CB21-7E1E-4D67-B4D8-878CAEE4A8F2}" type="pres">
      <dgm:prSet presAssocID="{D1B1A135-328C-4E41-8D05-B1F85C8B2BBA}" presName="horzTwo" presStyleCnt="0"/>
      <dgm:spPr/>
    </dgm:pt>
    <dgm:pt modelId="{58F72437-430C-47CA-BFD9-FFCBE3B9C561}" type="pres">
      <dgm:prSet presAssocID="{2FE26BDE-858A-4FF6-8CC3-732B4AD36459}" presName="vertThree" presStyleCnt="0"/>
      <dgm:spPr/>
    </dgm:pt>
    <dgm:pt modelId="{027CEE00-3D5C-4043-ABEC-178B7022BE72}" type="pres">
      <dgm:prSet presAssocID="{2FE26BDE-858A-4FF6-8CC3-732B4AD36459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48B880-7B68-4123-85A8-4C66775DA356}" type="pres">
      <dgm:prSet presAssocID="{2FE26BDE-858A-4FF6-8CC3-732B4AD36459}" presName="horzThree" presStyleCnt="0"/>
      <dgm:spPr/>
    </dgm:pt>
  </dgm:ptLst>
  <dgm:cxnLst>
    <dgm:cxn modelId="{1EE1CDB7-7C80-43BF-B2C0-00816C5B845A}" srcId="{BB217A31-99FA-4DE6-8385-D7BEAFB3860A}" destId="{EAFCDEDB-A699-440C-8448-6C114E4330BE}" srcOrd="0" destOrd="0" parTransId="{687F6B3C-0C87-4611-957E-8628589209F7}" sibTransId="{2E6DFE20-AB0F-4787-B4AE-8B51F52EFDF1}"/>
    <dgm:cxn modelId="{7A0E79E3-0211-4235-86CE-396805A32C71}" type="presOf" srcId="{434070DA-5C75-40BE-AD8E-32FF4AEB5E19}" destId="{0C426AF4-FFDA-423B-AA9B-BB13D66DDDDF}" srcOrd="0" destOrd="0" presId="urn:microsoft.com/office/officeart/2005/8/layout/hierarchy4"/>
    <dgm:cxn modelId="{0D55FD45-785A-4592-82D8-204FC8EF42D1}" type="presOf" srcId="{3C42ED8C-841B-418D-B743-FD7ED0B950E2}" destId="{C3E4E44F-EFBC-4AF9-BC06-1DC9CF5A2119}" srcOrd="0" destOrd="0" presId="urn:microsoft.com/office/officeart/2005/8/layout/hierarchy4"/>
    <dgm:cxn modelId="{740D9AA7-A659-4894-9E94-1FA9688927CB}" type="presOf" srcId="{BB217A31-99FA-4DE6-8385-D7BEAFB3860A}" destId="{DCAB5399-6ECB-462C-875A-E7ACB6F01F3A}" srcOrd="0" destOrd="0" presId="urn:microsoft.com/office/officeart/2005/8/layout/hierarchy4"/>
    <dgm:cxn modelId="{266FC389-F1C7-4AD6-B27B-D66B0062025B}" type="presOf" srcId="{1B7BE803-912D-4A80-8372-B55A593E5A9B}" destId="{9C1A1013-6E91-44FA-B9C1-5F2D41C2D76D}" srcOrd="0" destOrd="0" presId="urn:microsoft.com/office/officeart/2005/8/layout/hierarchy4"/>
    <dgm:cxn modelId="{20590206-A928-4D57-9ADB-154CB5CD3666}" srcId="{434070DA-5C75-40BE-AD8E-32FF4AEB5E19}" destId="{1B7BE803-912D-4A80-8372-B55A593E5A9B}" srcOrd="1" destOrd="0" parTransId="{3FA98984-2EFA-488E-89CE-1D0F4842814B}" sibTransId="{EC341C5B-6D52-4ABC-8E04-723F998E3004}"/>
    <dgm:cxn modelId="{7A1E1511-58CF-432A-876B-1617EDD78094}" srcId="{EAFCDEDB-A699-440C-8448-6C114E4330BE}" destId="{434070DA-5C75-40BE-AD8E-32FF4AEB5E19}" srcOrd="0" destOrd="0" parTransId="{0754390B-F2B2-464C-B1F6-299FFFE29036}" sibTransId="{BACDF252-C2A3-4A55-A1FB-94E7F354617F}"/>
    <dgm:cxn modelId="{3114EBF7-86CE-4AC4-A223-DD6FD2238CCF}" type="presOf" srcId="{2FE26BDE-858A-4FF6-8CC3-732B4AD36459}" destId="{027CEE00-3D5C-4043-ABEC-178B7022BE72}" srcOrd="0" destOrd="0" presId="urn:microsoft.com/office/officeart/2005/8/layout/hierarchy4"/>
    <dgm:cxn modelId="{F8FFB136-D081-4D55-9FC7-6405D61AE2A7}" srcId="{434070DA-5C75-40BE-AD8E-32FF4AEB5E19}" destId="{3C42ED8C-841B-418D-B743-FD7ED0B950E2}" srcOrd="0" destOrd="0" parTransId="{6CC9DDB0-3973-403D-9E55-6878BD381CD4}" sibTransId="{B3852A3F-0E8F-4FD0-83B8-F9A9C517F171}"/>
    <dgm:cxn modelId="{18E2AD34-9621-44B6-9839-FDFB25B46AAA}" type="presOf" srcId="{D1B1A135-328C-4E41-8D05-B1F85C8B2BBA}" destId="{653D91E2-FA86-492E-B285-DDC3B9E480BC}" srcOrd="0" destOrd="0" presId="urn:microsoft.com/office/officeart/2005/8/layout/hierarchy4"/>
    <dgm:cxn modelId="{25D2FAA1-3901-42E4-9FFB-D6BF7EA8E186}" srcId="{D1B1A135-328C-4E41-8D05-B1F85C8B2BBA}" destId="{2FE26BDE-858A-4FF6-8CC3-732B4AD36459}" srcOrd="0" destOrd="0" parTransId="{C9D4EE0A-66B9-4307-95C6-43BF700744DC}" sibTransId="{D7CF537E-C0B5-48B5-9AB8-169E08187F09}"/>
    <dgm:cxn modelId="{3D5B98A6-E6C2-41A6-962D-D261EB3D393C}" type="presOf" srcId="{EAFCDEDB-A699-440C-8448-6C114E4330BE}" destId="{D568EA1A-BFCD-48B8-A9CC-DA1B9349ADCC}" srcOrd="0" destOrd="0" presId="urn:microsoft.com/office/officeart/2005/8/layout/hierarchy4"/>
    <dgm:cxn modelId="{6454A4BB-1E2B-4B0E-82BD-BD224B55B1DE}" srcId="{EAFCDEDB-A699-440C-8448-6C114E4330BE}" destId="{D1B1A135-328C-4E41-8D05-B1F85C8B2BBA}" srcOrd="1" destOrd="0" parTransId="{9EAF09C9-D251-4B25-908C-4481416A2F23}" sibTransId="{9527DBDB-B94A-4DF8-9A7D-2DA592E47628}"/>
    <dgm:cxn modelId="{54B6FB18-CC71-4D7D-BCA5-493A6F615B65}" type="presParOf" srcId="{DCAB5399-6ECB-462C-875A-E7ACB6F01F3A}" destId="{C5919351-6888-4C55-9142-0323EC77756D}" srcOrd="0" destOrd="0" presId="urn:microsoft.com/office/officeart/2005/8/layout/hierarchy4"/>
    <dgm:cxn modelId="{243A9C48-AB19-4E8E-8228-B10BA6DA0BE7}" type="presParOf" srcId="{C5919351-6888-4C55-9142-0323EC77756D}" destId="{D568EA1A-BFCD-48B8-A9CC-DA1B9349ADCC}" srcOrd="0" destOrd="0" presId="urn:microsoft.com/office/officeart/2005/8/layout/hierarchy4"/>
    <dgm:cxn modelId="{07C8869E-CA0B-4687-A7DB-DE3C4412CD3D}" type="presParOf" srcId="{C5919351-6888-4C55-9142-0323EC77756D}" destId="{1B2A056A-66AD-4504-A374-BDEF98159200}" srcOrd="1" destOrd="0" presId="urn:microsoft.com/office/officeart/2005/8/layout/hierarchy4"/>
    <dgm:cxn modelId="{345F05CD-F77C-4493-8B26-AFF50AEE6025}" type="presParOf" srcId="{C5919351-6888-4C55-9142-0323EC77756D}" destId="{34FEAAAF-B6EA-4868-8483-3034E8410997}" srcOrd="2" destOrd="0" presId="urn:microsoft.com/office/officeart/2005/8/layout/hierarchy4"/>
    <dgm:cxn modelId="{3482DEA4-490A-48D6-A949-F5FA5A9225A9}" type="presParOf" srcId="{34FEAAAF-B6EA-4868-8483-3034E8410997}" destId="{B43BD2D6-21AD-485D-8E75-3D87D896578C}" srcOrd="0" destOrd="0" presId="urn:microsoft.com/office/officeart/2005/8/layout/hierarchy4"/>
    <dgm:cxn modelId="{D75453CD-657D-4A41-B235-1FC7AF808DF4}" type="presParOf" srcId="{B43BD2D6-21AD-485D-8E75-3D87D896578C}" destId="{0C426AF4-FFDA-423B-AA9B-BB13D66DDDDF}" srcOrd="0" destOrd="0" presId="urn:microsoft.com/office/officeart/2005/8/layout/hierarchy4"/>
    <dgm:cxn modelId="{B8916D31-6941-413A-A9F1-8FAE8C5A8ECB}" type="presParOf" srcId="{B43BD2D6-21AD-485D-8E75-3D87D896578C}" destId="{25D91161-2445-4DDA-9A77-51C79465DF09}" srcOrd="1" destOrd="0" presId="urn:microsoft.com/office/officeart/2005/8/layout/hierarchy4"/>
    <dgm:cxn modelId="{F9D54E43-1603-4344-B31A-A6E1534ACF65}" type="presParOf" srcId="{B43BD2D6-21AD-485D-8E75-3D87D896578C}" destId="{74BB8FE2-8151-4125-A664-C05EC2C4DC5F}" srcOrd="2" destOrd="0" presId="urn:microsoft.com/office/officeart/2005/8/layout/hierarchy4"/>
    <dgm:cxn modelId="{F4222606-8421-40E2-91DD-8B146A2BC42C}" type="presParOf" srcId="{74BB8FE2-8151-4125-A664-C05EC2C4DC5F}" destId="{324C12AA-5B3B-401D-B29E-559D794ED9DF}" srcOrd="0" destOrd="0" presId="urn:microsoft.com/office/officeart/2005/8/layout/hierarchy4"/>
    <dgm:cxn modelId="{AB905EF1-F380-489C-86BE-397DEA2351BB}" type="presParOf" srcId="{324C12AA-5B3B-401D-B29E-559D794ED9DF}" destId="{C3E4E44F-EFBC-4AF9-BC06-1DC9CF5A2119}" srcOrd="0" destOrd="0" presId="urn:microsoft.com/office/officeart/2005/8/layout/hierarchy4"/>
    <dgm:cxn modelId="{FC50CC1C-F12B-4EE9-80C9-47DFD5DCA19E}" type="presParOf" srcId="{324C12AA-5B3B-401D-B29E-559D794ED9DF}" destId="{2DE9724D-DE4B-4325-A65F-EE04AAC4008A}" srcOrd="1" destOrd="0" presId="urn:microsoft.com/office/officeart/2005/8/layout/hierarchy4"/>
    <dgm:cxn modelId="{0764C3C7-F2BE-466E-88EB-10539DC69DA9}" type="presParOf" srcId="{74BB8FE2-8151-4125-A664-C05EC2C4DC5F}" destId="{CCAEE2E6-BD65-4945-A706-99A254B08DD9}" srcOrd="1" destOrd="0" presId="urn:microsoft.com/office/officeart/2005/8/layout/hierarchy4"/>
    <dgm:cxn modelId="{1AA38E4E-8292-4A43-B6C8-5B7700976F59}" type="presParOf" srcId="{74BB8FE2-8151-4125-A664-C05EC2C4DC5F}" destId="{0AACEFAE-516A-40B0-90C8-7AE3F8E1EFB3}" srcOrd="2" destOrd="0" presId="urn:microsoft.com/office/officeart/2005/8/layout/hierarchy4"/>
    <dgm:cxn modelId="{A18723D7-60AC-43EB-BCC6-FB281A43C0EE}" type="presParOf" srcId="{0AACEFAE-516A-40B0-90C8-7AE3F8E1EFB3}" destId="{9C1A1013-6E91-44FA-B9C1-5F2D41C2D76D}" srcOrd="0" destOrd="0" presId="urn:microsoft.com/office/officeart/2005/8/layout/hierarchy4"/>
    <dgm:cxn modelId="{3656ECE7-5F6A-4B69-A0B5-8D697F023D36}" type="presParOf" srcId="{0AACEFAE-516A-40B0-90C8-7AE3F8E1EFB3}" destId="{6882AD16-171E-436B-A145-D8FC18B816EE}" srcOrd="1" destOrd="0" presId="urn:microsoft.com/office/officeart/2005/8/layout/hierarchy4"/>
    <dgm:cxn modelId="{5354C26C-7218-4E6D-997E-85083A2B8FB3}" type="presParOf" srcId="{34FEAAAF-B6EA-4868-8483-3034E8410997}" destId="{5BE0CB1A-B2A9-4BC8-8923-EBBF5668790A}" srcOrd="1" destOrd="0" presId="urn:microsoft.com/office/officeart/2005/8/layout/hierarchy4"/>
    <dgm:cxn modelId="{01ED505C-843C-4CC7-B6D7-819580869788}" type="presParOf" srcId="{34FEAAAF-B6EA-4868-8483-3034E8410997}" destId="{015CF4AF-9335-472D-A9E7-5CAAE3D6B7D7}" srcOrd="2" destOrd="0" presId="urn:microsoft.com/office/officeart/2005/8/layout/hierarchy4"/>
    <dgm:cxn modelId="{A89B71DA-EF52-4152-BC91-84869FFBC46A}" type="presParOf" srcId="{015CF4AF-9335-472D-A9E7-5CAAE3D6B7D7}" destId="{653D91E2-FA86-492E-B285-DDC3B9E480BC}" srcOrd="0" destOrd="0" presId="urn:microsoft.com/office/officeart/2005/8/layout/hierarchy4"/>
    <dgm:cxn modelId="{B2D4C4E6-2062-450A-B4D9-C6B8FA90B770}" type="presParOf" srcId="{015CF4AF-9335-472D-A9E7-5CAAE3D6B7D7}" destId="{0EE60CE5-C27B-4FFA-AB88-4CDF8FB978D9}" srcOrd="1" destOrd="0" presId="urn:microsoft.com/office/officeart/2005/8/layout/hierarchy4"/>
    <dgm:cxn modelId="{486DE5A1-A494-40A5-BCA8-3F5B0698F986}" type="presParOf" srcId="{015CF4AF-9335-472D-A9E7-5CAAE3D6B7D7}" destId="{C9F5CB21-7E1E-4D67-B4D8-878CAEE4A8F2}" srcOrd="2" destOrd="0" presId="urn:microsoft.com/office/officeart/2005/8/layout/hierarchy4"/>
    <dgm:cxn modelId="{4D2EA263-76F8-4931-9617-BC37044CE5D3}" type="presParOf" srcId="{C9F5CB21-7E1E-4D67-B4D8-878CAEE4A8F2}" destId="{58F72437-430C-47CA-BFD9-FFCBE3B9C561}" srcOrd="0" destOrd="0" presId="urn:microsoft.com/office/officeart/2005/8/layout/hierarchy4"/>
    <dgm:cxn modelId="{AFAA177D-EDC0-414F-B5D3-49BB2114375B}" type="presParOf" srcId="{58F72437-430C-47CA-BFD9-FFCBE3B9C561}" destId="{027CEE00-3D5C-4043-ABEC-178B7022BE72}" srcOrd="0" destOrd="0" presId="urn:microsoft.com/office/officeart/2005/8/layout/hierarchy4"/>
    <dgm:cxn modelId="{F9D5F34F-0102-456D-AD62-0518660AB6BC}" type="presParOf" srcId="{58F72437-430C-47CA-BFD9-FFCBE3B9C561}" destId="{CE48B880-7B68-4123-85A8-4C66775DA35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217A31-99FA-4DE6-8385-D7BEAFB3860A}" type="doc">
      <dgm:prSet loTypeId="urn:microsoft.com/office/officeart/2005/8/layout/hierarchy4" loCatId="list" qsTypeId="urn:microsoft.com/office/officeart/2005/8/quickstyle/3d4" qsCatId="3D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EAFCDEDB-A699-440C-8448-6C114E4330BE}">
      <dgm:prSet phldrT="[Text]" custT="1"/>
      <dgm:spPr/>
      <dgm:t>
        <a:bodyPr/>
        <a:lstStyle/>
        <a:p>
          <a:r>
            <a:rPr lang="en-US" sz="1200"/>
            <a:t>1. Problem or Issue</a:t>
          </a:r>
          <a:r>
            <a:rPr lang="en-US" sz="2300"/>
            <a:t> </a:t>
          </a:r>
        </a:p>
        <a:p>
          <a:endParaRPr lang="en-US" sz="2300"/>
        </a:p>
      </dgm:t>
    </dgm:pt>
    <dgm:pt modelId="{687F6B3C-0C87-4611-957E-8628589209F7}" type="parTrans" cxnId="{1EE1CDB7-7C80-43BF-B2C0-00816C5B845A}">
      <dgm:prSet/>
      <dgm:spPr/>
      <dgm:t>
        <a:bodyPr/>
        <a:lstStyle/>
        <a:p>
          <a:endParaRPr lang="en-US"/>
        </a:p>
      </dgm:t>
    </dgm:pt>
    <dgm:pt modelId="{2E6DFE20-AB0F-4787-B4AE-8B51F52EFDF1}" type="sibTrans" cxnId="{1EE1CDB7-7C80-43BF-B2C0-00816C5B845A}">
      <dgm:prSet/>
      <dgm:spPr/>
      <dgm:t>
        <a:bodyPr/>
        <a:lstStyle/>
        <a:p>
          <a:endParaRPr lang="en-US"/>
        </a:p>
      </dgm:t>
    </dgm:pt>
    <dgm:pt modelId="{434070DA-5C75-40BE-AD8E-32FF4AEB5E19}">
      <dgm:prSet phldrT="[Text]" custT="1"/>
      <dgm:spPr/>
      <dgm:t>
        <a:bodyPr/>
        <a:lstStyle/>
        <a:p>
          <a:r>
            <a:rPr lang="en-US" sz="900"/>
            <a:t>2. Learning Partner Needs/ Desired Change</a:t>
          </a:r>
        </a:p>
        <a:p>
          <a:endParaRPr lang="en-US" sz="900"/>
        </a:p>
        <a:p>
          <a:endParaRPr lang="en-US" sz="900"/>
        </a:p>
        <a:p>
          <a:endParaRPr lang="en-US" sz="900"/>
        </a:p>
      </dgm:t>
    </dgm:pt>
    <dgm:pt modelId="{0754390B-F2B2-464C-B1F6-299FFFE29036}" type="parTrans" cxnId="{7A1E1511-58CF-432A-876B-1617EDD78094}">
      <dgm:prSet/>
      <dgm:spPr/>
      <dgm:t>
        <a:bodyPr/>
        <a:lstStyle/>
        <a:p>
          <a:endParaRPr lang="en-US"/>
        </a:p>
      </dgm:t>
    </dgm:pt>
    <dgm:pt modelId="{BACDF252-C2A3-4A55-A1FB-94E7F354617F}" type="sibTrans" cxnId="{7A1E1511-58CF-432A-876B-1617EDD78094}">
      <dgm:prSet/>
      <dgm:spPr/>
      <dgm:t>
        <a:bodyPr/>
        <a:lstStyle/>
        <a:p>
          <a:endParaRPr lang="en-US"/>
        </a:p>
      </dgm:t>
    </dgm:pt>
    <dgm:pt modelId="{3C42ED8C-841B-418D-B743-FD7ED0B950E2}">
      <dgm:prSet phldrT="[Text]" custT="1"/>
      <dgm:spPr/>
      <dgm:t>
        <a:bodyPr/>
        <a:lstStyle/>
        <a:p>
          <a:r>
            <a:rPr lang="en-US" sz="900"/>
            <a:t>4. Strategies  "Do"</a:t>
          </a:r>
        </a:p>
        <a:p>
          <a:endParaRPr lang="en-US" sz="900"/>
        </a:p>
        <a:p>
          <a:endParaRPr lang="en-US" sz="900"/>
        </a:p>
        <a:p>
          <a:endParaRPr lang="en-US" sz="900"/>
        </a:p>
      </dgm:t>
    </dgm:pt>
    <dgm:pt modelId="{6CC9DDB0-3973-403D-9E55-6878BD381CD4}" type="parTrans" cxnId="{F8FFB136-D081-4D55-9FC7-6405D61AE2A7}">
      <dgm:prSet/>
      <dgm:spPr/>
      <dgm:t>
        <a:bodyPr/>
        <a:lstStyle/>
        <a:p>
          <a:endParaRPr lang="en-US"/>
        </a:p>
      </dgm:t>
    </dgm:pt>
    <dgm:pt modelId="{B3852A3F-0E8F-4FD0-83B8-F9A9C517F171}" type="sibTrans" cxnId="{F8FFB136-D081-4D55-9FC7-6405D61AE2A7}">
      <dgm:prSet/>
      <dgm:spPr/>
      <dgm:t>
        <a:bodyPr/>
        <a:lstStyle/>
        <a:p>
          <a:endParaRPr lang="en-US"/>
        </a:p>
      </dgm:t>
    </dgm:pt>
    <dgm:pt modelId="{174FEC05-6EB9-4879-BC3F-9D19BB70DC95}">
      <dgm:prSet phldrT="[Text]" custT="1"/>
      <dgm:spPr/>
      <dgm:t>
        <a:bodyPr/>
        <a:lstStyle/>
        <a:p>
          <a:r>
            <a:rPr lang="en-US" sz="900"/>
            <a:t>5. Research</a:t>
          </a:r>
        </a:p>
        <a:p>
          <a:endParaRPr lang="en-US" sz="900"/>
        </a:p>
        <a:p>
          <a:endParaRPr lang="en-US" sz="900"/>
        </a:p>
        <a:p>
          <a:endParaRPr lang="en-US" sz="900"/>
        </a:p>
      </dgm:t>
    </dgm:pt>
    <dgm:pt modelId="{5A578F2A-5CF2-46EE-A453-D2BC37DDB275}" type="parTrans" cxnId="{045352D5-D179-47C9-AA4E-A6CF793B4192}">
      <dgm:prSet/>
      <dgm:spPr/>
      <dgm:t>
        <a:bodyPr/>
        <a:lstStyle/>
        <a:p>
          <a:endParaRPr lang="en-US"/>
        </a:p>
      </dgm:t>
    </dgm:pt>
    <dgm:pt modelId="{911DDC9E-D0ED-4490-A8D5-43A32CB0DBC6}" type="sibTrans" cxnId="{045352D5-D179-47C9-AA4E-A6CF793B4192}">
      <dgm:prSet/>
      <dgm:spPr/>
      <dgm:t>
        <a:bodyPr/>
        <a:lstStyle/>
        <a:p>
          <a:endParaRPr lang="en-US"/>
        </a:p>
      </dgm:t>
    </dgm:pt>
    <dgm:pt modelId="{D1B1A135-328C-4E41-8D05-B1F85C8B2BBA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3. Desired Results "Get"</a:t>
          </a:r>
        </a:p>
        <a:p>
          <a:endParaRPr lang="en-US" sz="900"/>
        </a:p>
        <a:p>
          <a:endParaRPr lang="en-US" sz="900"/>
        </a:p>
        <a:p>
          <a:endParaRPr lang="en-US" sz="900"/>
        </a:p>
        <a:p>
          <a:endParaRPr lang="en-US" sz="900"/>
        </a:p>
      </dgm:t>
    </dgm:pt>
    <dgm:pt modelId="{9EAF09C9-D251-4B25-908C-4481416A2F23}" type="parTrans" cxnId="{6454A4BB-1E2B-4B0E-82BD-BD224B55B1DE}">
      <dgm:prSet/>
      <dgm:spPr/>
      <dgm:t>
        <a:bodyPr/>
        <a:lstStyle/>
        <a:p>
          <a:endParaRPr lang="en-US"/>
        </a:p>
      </dgm:t>
    </dgm:pt>
    <dgm:pt modelId="{9527DBDB-B94A-4DF8-9A7D-2DA592E47628}" type="sibTrans" cxnId="{6454A4BB-1E2B-4B0E-82BD-BD224B55B1DE}">
      <dgm:prSet/>
      <dgm:spPr/>
      <dgm:t>
        <a:bodyPr/>
        <a:lstStyle/>
        <a:p>
          <a:endParaRPr lang="en-US"/>
        </a:p>
      </dgm:t>
    </dgm:pt>
    <dgm:pt modelId="{2FE26BDE-858A-4FF6-8CC3-732B4AD36459}">
      <dgm:prSet phldrT="[Text]" custT="1"/>
      <dgm:spPr/>
      <dgm:t>
        <a:bodyPr/>
        <a:lstStyle/>
        <a:p>
          <a:r>
            <a:rPr lang="en-US" sz="900"/>
            <a:t>6. Assumptions</a:t>
          </a:r>
        </a:p>
        <a:p>
          <a:endParaRPr lang="en-US" sz="900"/>
        </a:p>
        <a:p>
          <a:endParaRPr lang="en-US" sz="900"/>
        </a:p>
        <a:p>
          <a:endParaRPr lang="en-US" sz="900"/>
        </a:p>
      </dgm:t>
    </dgm:pt>
    <dgm:pt modelId="{C9D4EE0A-66B9-4307-95C6-43BF700744DC}" type="parTrans" cxnId="{25D2FAA1-3901-42E4-9FFB-D6BF7EA8E186}">
      <dgm:prSet/>
      <dgm:spPr/>
      <dgm:t>
        <a:bodyPr/>
        <a:lstStyle/>
        <a:p>
          <a:endParaRPr lang="en-US"/>
        </a:p>
      </dgm:t>
    </dgm:pt>
    <dgm:pt modelId="{D7CF537E-C0B5-48B5-9AB8-169E08187F09}" type="sibTrans" cxnId="{25D2FAA1-3901-42E4-9FFB-D6BF7EA8E186}">
      <dgm:prSet/>
      <dgm:spPr/>
      <dgm:t>
        <a:bodyPr/>
        <a:lstStyle/>
        <a:p>
          <a:endParaRPr lang="en-US"/>
        </a:p>
      </dgm:t>
    </dgm:pt>
    <dgm:pt modelId="{DCAB5399-6ECB-462C-875A-E7ACB6F01F3A}" type="pres">
      <dgm:prSet presAssocID="{BB217A31-99FA-4DE6-8385-D7BEAFB3860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5919351-6888-4C55-9142-0323EC77756D}" type="pres">
      <dgm:prSet presAssocID="{EAFCDEDB-A699-440C-8448-6C114E4330BE}" presName="vertOne" presStyleCnt="0"/>
      <dgm:spPr/>
    </dgm:pt>
    <dgm:pt modelId="{D568EA1A-BFCD-48B8-A9CC-DA1B9349ADCC}" type="pres">
      <dgm:prSet presAssocID="{EAFCDEDB-A699-440C-8448-6C114E4330B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2A056A-66AD-4504-A374-BDEF98159200}" type="pres">
      <dgm:prSet presAssocID="{EAFCDEDB-A699-440C-8448-6C114E4330BE}" presName="parTransOne" presStyleCnt="0"/>
      <dgm:spPr/>
    </dgm:pt>
    <dgm:pt modelId="{34FEAAAF-B6EA-4868-8483-3034E8410997}" type="pres">
      <dgm:prSet presAssocID="{EAFCDEDB-A699-440C-8448-6C114E4330BE}" presName="horzOne" presStyleCnt="0"/>
      <dgm:spPr/>
    </dgm:pt>
    <dgm:pt modelId="{B43BD2D6-21AD-485D-8E75-3D87D896578C}" type="pres">
      <dgm:prSet presAssocID="{434070DA-5C75-40BE-AD8E-32FF4AEB5E19}" presName="vertTwo" presStyleCnt="0"/>
      <dgm:spPr/>
    </dgm:pt>
    <dgm:pt modelId="{0C426AF4-FFDA-423B-AA9B-BB13D66DDDDF}" type="pres">
      <dgm:prSet presAssocID="{434070DA-5C75-40BE-AD8E-32FF4AEB5E19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D91161-2445-4DDA-9A77-51C79465DF09}" type="pres">
      <dgm:prSet presAssocID="{434070DA-5C75-40BE-AD8E-32FF4AEB5E19}" presName="parTransTwo" presStyleCnt="0"/>
      <dgm:spPr/>
    </dgm:pt>
    <dgm:pt modelId="{74BB8FE2-8151-4125-A664-C05EC2C4DC5F}" type="pres">
      <dgm:prSet presAssocID="{434070DA-5C75-40BE-AD8E-32FF4AEB5E19}" presName="horzTwo" presStyleCnt="0"/>
      <dgm:spPr/>
    </dgm:pt>
    <dgm:pt modelId="{324C12AA-5B3B-401D-B29E-559D794ED9DF}" type="pres">
      <dgm:prSet presAssocID="{3C42ED8C-841B-418D-B743-FD7ED0B950E2}" presName="vertThree" presStyleCnt="0"/>
      <dgm:spPr/>
    </dgm:pt>
    <dgm:pt modelId="{C3E4E44F-EFBC-4AF9-BC06-1DC9CF5A2119}" type="pres">
      <dgm:prSet presAssocID="{3C42ED8C-841B-418D-B743-FD7ED0B950E2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E9724D-DE4B-4325-A65F-EE04AAC4008A}" type="pres">
      <dgm:prSet presAssocID="{3C42ED8C-841B-418D-B743-FD7ED0B950E2}" presName="horzThree" presStyleCnt="0"/>
      <dgm:spPr/>
    </dgm:pt>
    <dgm:pt modelId="{CCAEE2E6-BD65-4945-A706-99A254B08DD9}" type="pres">
      <dgm:prSet presAssocID="{B3852A3F-0E8F-4FD0-83B8-F9A9C517F171}" presName="sibSpaceThree" presStyleCnt="0"/>
      <dgm:spPr/>
    </dgm:pt>
    <dgm:pt modelId="{7465A6F5-8546-4444-A8F9-0285EBB2C7D3}" type="pres">
      <dgm:prSet presAssocID="{174FEC05-6EB9-4879-BC3F-9D19BB70DC95}" presName="vertThree" presStyleCnt="0"/>
      <dgm:spPr/>
    </dgm:pt>
    <dgm:pt modelId="{84ABF68C-F311-4BD7-9C2F-9745F2725FE5}" type="pres">
      <dgm:prSet presAssocID="{174FEC05-6EB9-4879-BC3F-9D19BB70DC95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4C952A-7336-4FD4-8CBF-4FB363AC9A9B}" type="pres">
      <dgm:prSet presAssocID="{174FEC05-6EB9-4879-BC3F-9D19BB70DC95}" presName="horzThree" presStyleCnt="0"/>
      <dgm:spPr/>
    </dgm:pt>
    <dgm:pt modelId="{5BE0CB1A-B2A9-4BC8-8923-EBBF5668790A}" type="pres">
      <dgm:prSet presAssocID="{BACDF252-C2A3-4A55-A1FB-94E7F354617F}" presName="sibSpaceTwo" presStyleCnt="0"/>
      <dgm:spPr/>
    </dgm:pt>
    <dgm:pt modelId="{015CF4AF-9335-472D-A9E7-5CAAE3D6B7D7}" type="pres">
      <dgm:prSet presAssocID="{D1B1A135-328C-4E41-8D05-B1F85C8B2BBA}" presName="vertTwo" presStyleCnt="0"/>
      <dgm:spPr/>
    </dgm:pt>
    <dgm:pt modelId="{653D91E2-FA86-492E-B285-DDC3B9E480BC}" type="pres">
      <dgm:prSet presAssocID="{D1B1A135-328C-4E41-8D05-B1F85C8B2BBA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E60CE5-C27B-4FFA-AB88-4CDF8FB978D9}" type="pres">
      <dgm:prSet presAssocID="{D1B1A135-328C-4E41-8D05-B1F85C8B2BBA}" presName="parTransTwo" presStyleCnt="0"/>
      <dgm:spPr/>
    </dgm:pt>
    <dgm:pt modelId="{C9F5CB21-7E1E-4D67-B4D8-878CAEE4A8F2}" type="pres">
      <dgm:prSet presAssocID="{D1B1A135-328C-4E41-8D05-B1F85C8B2BBA}" presName="horzTwo" presStyleCnt="0"/>
      <dgm:spPr/>
    </dgm:pt>
    <dgm:pt modelId="{58F72437-430C-47CA-BFD9-FFCBE3B9C561}" type="pres">
      <dgm:prSet presAssocID="{2FE26BDE-858A-4FF6-8CC3-732B4AD36459}" presName="vertThree" presStyleCnt="0"/>
      <dgm:spPr/>
    </dgm:pt>
    <dgm:pt modelId="{027CEE00-3D5C-4043-ABEC-178B7022BE72}" type="pres">
      <dgm:prSet presAssocID="{2FE26BDE-858A-4FF6-8CC3-732B4AD36459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48B880-7B68-4123-85A8-4C66775DA356}" type="pres">
      <dgm:prSet presAssocID="{2FE26BDE-858A-4FF6-8CC3-732B4AD36459}" presName="horzThree" presStyleCnt="0"/>
      <dgm:spPr/>
    </dgm:pt>
  </dgm:ptLst>
  <dgm:cxnLst>
    <dgm:cxn modelId="{36C517EC-B30B-47D5-8D4C-3F5090E03A00}" type="presOf" srcId="{174FEC05-6EB9-4879-BC3F-9D19BB70DC95}" destId="{84ABF68C-F311-4BD7-9C2F-9745F2725FE5}" srcOrd="0" destOrd="0" presId="urn:microsoft.com/office/officeart/2005/8/layout/hierarchy4"/>
    <dgm:cxn modelId="{25D2FAA1-3901-42E4-9FFB-D6BF7EA8E186}" srcId="{D1B1A135-328C-4E41-8D05-B1F85C8B2BBA}" destId="{2FE26BDE-858A-4FF6-8CC3-732B4AD36459}" srcOrd="0" destOrd="0" parTransId="{C9D4EE0A-66B9-4307-95C6-43BF700744DC}" sibTransId="{D7CF537E-C0B5-48B5-9AB8-169E08187F09}"/>
    <dgm:cxn modelId="{0CB7A6AF-AABA-45DD-81AE-150FFBAA5ED2}" type="presOf" srcId="{3C42ED8C-841B-418D-B743-FD7ED0B950E2}" destId="{C3E4E44F-EFBC-4AF9-BC06-1DC9CF5A2119}" srcOrd="0" destOrd="0" presId="urn:microsoft.com/office/officeart/2005/8/layout/hierarchy4"/>
    <dgm:cxn modelId="{1EE1CDB7-7C80-43BF-B2C0-00816C5B845A}" srcId="{BB217A31-99FA-4DE6-8385-D7BEAFB3860A}" destId="{EAFCDEDB-A699-440C-8448-6C114E4330BE}" srcOrd="0" destOrd="0" parTransId="{687F6B3C-0C87-4611-957E-8628589209F7}" sibTransId="{2E6DFE20-AB0F-4787-B4AE-8B51F52EFDF1}"/>
    <dgm:cxn modelId="{994E7AE5-1B16-4B0E-978A-78E06652C8F2}" type="presOf" srcId="{BB217A31-99FA-4DE6-8385-D7BEAFB3860A}" destId="{DCAB5399-6ECB-462C-875A-E7ACB6F01F3A}" srcOrd="0" destOrd="0" presId="urn:microsoft.com/office/officeart/2005/8/layout/hierarchy4"/>
    <dgm:cxn modelId="{F8FFB136-D081-4D55-9FC7-6405D61AE2A7}" srcId="{434070DA-5C75-40BE-AD8E-32FF4AEB5E19}" destId="{3C42ED8C-841B-418D-B743-FD7ED0B950E2}" srcOrd="0" destOrd="0" parTransId="{6CC9DDB0-3973-403D-9E55-6878BD381CD4}" sibTransId="{B3852A3F-0E8F-4FD0-83B8-F9A9C517F171}"/>
    <dgm:cxn modelId="{B0D60EC9-E007-4766-BAF9-CF79E4633CDD}" type="presOf" srcId="{EAFCDEDB-A699-440C-8448-6C114E4330BE}" destId="{D568EA1A-BFCD-48B8-A9CC-DA1B9349ADCC}" srcOrd="0" destOrd="0" presId="urn:microsoft.com/office/officeart/2005/8/layout/hierarchy4"/>
    <dgm:cxn modelId="{7A1E1511-58CF-432A-876B-1617EDD78094}" srcId="{EAFCDEDB-A699-440C-8448-6C114E4330BE}" destId="{434070DA-5C75-40BE-AD8E-32FF4AEB5E19}" srcOrd="0" destOrd="0" parTransId="{0754390B-F2B2-464C-B1F6-299FFFE29036}" sibTransId="{BACDF252-C2A3-4A55-A1FB-94E7F354617F}"/>
    <dgm:cxn modelId="{85B927CC-E4F1-41C5-94D7-EB91BD0A7F44}" type="presOf" srcId="{434070DA-5C75-40BE-AD8E-32FF4AEB5E19}" destId="{0C426AF4-FFDA-423B-AA9B-BB13D66DDDDF}" srcOrd="0" destOrd="0" presId="urn:microsoft.com/office/officeart/2005/8/layout/hierarchy4"/>
    <dgm:cxn modelId="{6454A4BB-1E2B-4B0E-82BD-BD224B55B1DE}" srcId="{EAFCDEDB-A699-440C-8448-6C114E4330BE}" destId="{D1B1A135-328C-4E41-8D05-B1F85C8B2BBA}" srcOrd="1" destOrd="0" parTransId="{9EAF09C9-D251-4B25-908C-4481416A2F23}" sibTransId="{9527DBDB-B94A-4DF8-9A7D-2DA592E47628}"/>
    <dgm:cxn modelId="{0A50CACB-6D32-4D74-80D8-9D7FAB9496F4}" type="presOf" srcId="{2FE26BDE-858A-4FF6-8CC3-732B4AD36459}" destId="{027CEE00-3D5C-4043-ABEC-178B7022BE72}" srcOrd="0" destOrd="0" presId="urn:microsoft.com/office/officeart/2005/8/layout/hierarchy4"/>
    <dgm:cxn modelId="{93DED029-C847-4575-835F-4FA8F8C35847}" type="presOf" srcId="{D1B1A135-328C-4E41-8D05-B1F85C8B2BBA}" destId="{653D91E2-FA86-492E-B285-DDC3B9E480BC}" srcOrd="0" destOrd="0" presId="urn:microsoft.com/office/officeart/2005/8/layout/hierarchy4"/>
    <dgm:cxn modelId="{045352D5-D179-47C9-AA4E-A6CF793B4192}" srcId="{434070DA-5C75-40BE-AD8E-32FF4AEB5E19}" destId="{174FEC05-6EB9-4879-BC3F-9D19BB70DC95}" srcOrd="1" destOrd="0" parTransId="{5A578F2A-5CF2-46EE-A453-D2BC37DDB275}" sibTransId="{911DDC9E-D0ED-4490-A8D5-43A32CB0DBC6}"/>
    <dgm:cxn modelId="{9368B226-930A-46FA-9A32-CEC7C04AC3BC}" type="presParOf" srcId="{DCAB5399-6ECB-462C-875A-E7ACB6F01F3A}" destId="{C5919351-6888-4C55-9142-0323EC77756D}" srcOrd="0" destOrd="0" presId="urn:microsoft.com/office/officeart/2005/8/layout/hierarchy4"/>
    <dgm:cxn modelId="{1B2E0EDA-C077-4641-8034-54BD7A6FA372}" type="presParOf" srcId="{C5919351-6888-4C55-9142-0323EC77756D}" destId="{D568EA1A-BFCD-48B8-A9CC-DA1B9349ADCC}" srcOrd="0" destOrd="0" presId="urn:microsoft.com/office/officeart/2005/8/layout/hierarchy4"/>
    <dgm:cxn modelId="{7FF65C31-5E63-45C9-96AA-38EE87A178DA}" type="presParOf" srcId="{C5919351-6888-4C55-9142-0323EC77756D}" destId="{1B2A056A-66AD-4504-A374-BDEF98159200}" srcOrd="1" destOrd="0" presId="urn:microsoft.com/office/officeart/2005/8/layout/hierarchy4"/>
    <dgm:cxn modelId="{A80DCB4A-374F-4B56-8C87-64CC073EAE91}" type="presParOf" srcId="{C5919351-6888-4C55-9142-0323EC77756D}" destId="{34FEAAAF-B6EA-4868-8483-3034E8410997}" srcOrd="2" destOrd="0" presId="urn:microsoft.com/office/officeart/2005/8/layout/hierarchy4"/>
    <dgm:cxn modelId="{8A0EC196-1163-4E38-9553-B32466C7B39D}" type="presParOf" srcId="{34FEAAAF-B6EA-4868-8483-3034E8410997}" destId="{B43BD2D6-21AD-485D-8E75-3D87D896578C}" srcOrd="0" destOrd="0" presId="urn:microsoft.com/office/officeart/2005/8/layout/hierarchy4"/>
    <dgm:cxn modelId="{FA277B2F-A823-417B-B116-D51AABA930AF}" type="presParOf" srcId="{B43BD2D6-21AD-485D-8E75-3D87D896578C}" destId="{0C426AF4-FFDA-423B-AA9B-BB13D66DDDDF}" srcOrd="0" destOrd="0" presId="urn:microsoft.com/office/officeart/2005/8/layout/hierarchy4"/>
    <dgm:cxn modelId="{C04B2B41-8103-4E51-AA9E-81F3209D3759}" type="presParOf" srcId="{B43BD2D6-21AD-485D-8E75-3D87D896578C}" destId="{25D91161-2445-4DDA-9A77-51C79465DF09}" srcOrd="1" destOrd="0" presId="urn:microsoft.com/office/officeart/2005/8/layout/hierarchy4"/>
    <dgm:cxn modelId="{52DCB77E-9FE7-4917-B2F8-571FE855E950}" type="presParOf" srcId="{B43BD2D6-21AD-485D-8E75-3D87D896578C}" destId="{74BB8FE2-8151-4125-A664-C05EC2C4DC5F}" srcOrd="2" destOrd="0" presId="urn:microsoft.com/office/officeart/2005/8/layout/hierarchy4"/>
    <dgm:cxn modelId="{A2C2EDE1-4935-43C1-85F0-C054D8044BDF}" type="presParOf" srcId="{74BB8FE2-8151-4125-A664-C05EC2C4DC5F}" destId="{324C12AA-5B3B-401D-B29E-559D794ED9DF}" srcOrd="0" destOrd="0" presId="urn:microsoft.com/office/officeart/2005/8/layout/hierarchy4"/>
    <dgm:cxn modelId="{A9CB3B5E-FCC9-4BE4-8F7F-5B7C6EE53033}" type="presParOf" srcId="{324C12AA-5B3B-401D-B29E-559D794ED9DF}" destId="{C3E4E44F-EFBC-4AF9-BC06-1DC9CF5A2119}" srcOrd="0" destOrd="0" presId="urn:microsoft.com/office/officeart/2005/8/layout/hierarchy4"/>
    <dgm:cxn modelId="{4D1E2824-F7DE-47E6-B932-DDFBDCEA7D23}" type="presParOf" srcId="{324C12AA-5B3B-401D-B29E-559D794ED9DF}" destId="{2DE9724D-DE4B-4325-A65F-EE04AAC4008A}" srcOrd="1" destOrd="0" presId="urn:microsoft.com/office/officeart/2005/8/layout/hierarchy4"/>
    <dgm:cxn modelId="{F43A8099-6AB2-4C24-9989-04873C8E2857}" type="presParOf" srcId="{74BB8FE2-8151-4125-A664-C05EC2C4DC5F}" destId="{CCAEE2E6-BD65-4945-A706-99A254B08DD9}" srcOrd="1" destOrd="0" presId="urn:microsoft.com/office/officeart/2005/8/layout/hierarchy4"/>
    <dgm:cxn modelId="{83ED1F78-2878-49A0-911D-33947EFE936E}" type="presParOf" srcId="{74BB8FE2-8151-4125-A664-C05EC2C4DC5F}" destId="{7465A6F5-8546-4444-A8F9-0285EBB2C7D3}" srcOrd="2" destOrd="0" presId="urn:microsoft.com/office/officeart/2005/8/layout/hierarchy4"/>
    <dgm:cxn modelId="{7421C08B-5562-4125-BE24-7D531F6E69B8}" type="presParOf" srcId="{7465A6F5-8546-4444-A8F9-0285EBB2C7D3}" destId="{84ABF68C-F311-4BD7-9C2F-9745F2725FE5}" srcOrd="0" destOrd="0" presId="urn:microsoft.com/office/officeart/2005/8/layout/hierarchy4"/>
    <dgm:cxn modelId="{0D8E307B-4A6F-4ADD-AC2E-4A528D20A7BE}" type="presParOf" srcId="{7465A6F5-8546-4444-A8F9-0285EBB2C7D3}" destId="{E74C952A-7336-4FD4-8CBF-4FB363AC9A9B}" srcOrd="1" destOrd="0" presId="urn:microsoft.com/office/officeart/2005/8/layout/hierarchy4"/>
    <dgm:cxn modelId="{70BD3ACF-F73C-4979-8070-DF925EFAFDA3}" type="presParOf" srcId="{34FEAAAF-B6EA-4868-8483-3034E8410997}" destId="{5BE0CB1A-B2A9-4BC8-8923-EBBF5668790A}" srcOrd="1" destOrd="0" presId="urn:microsoft.com/office/officeart/2005/8/layout/hierarchy4"/>
    <dgm:cxn modelId="{A8ECC943-4613-4B3A-8A57-F8AA01BA8DE0}" type="presParOf" srcId="{34FEAAAF-B6EA-4868-8483-3034E8410997}" destId="{015CF4AF-9335-472D-A9E7-5CAAE3D6B7D7}" srcOrd="2" destOrd="0" presId="urn:microsoft.com/office/officeart/2005/8/layout/hierarchy4"/>
    <dgm:cxn modelId="{6349CD99-6B1C-40EB-95F4-BC148086D100}" type="presParOf" srcId="{015CF4AF-9335-472D-A9E7-5CAAE3D6B7D7}" destId="{653D91E2-FA86-492E-B285-DDC3B9E480BC}" srcOrd="0" destOrd="0" presId="urn:microsoft.com/office/officeart/2005/8/layout/hierarchy4"/>
    <dgm:cxn modelId="{722A3107-3D69-4A86-A026-4227FCD27975}" type="presParOf" srcId="{015CF4AF-9335-472D-A9E7-5CAAE3D6B7D7}" destId="{0EE60CE5-C27B-4FFA-AB88-4CDF8FB978D9}" srcOrd="1" destOrd="0" presId="urn:microsoft.com/office/officeart/2005/8/layout/hierarchy4"/>
    <dgm:cxn modelId="{6C432980-19FF-4E1E-82C0-AAB937013C73}" type="presParOf" srcId="{015CF4AF-9335-472D-A9E7-5CAAE3D6B7D7}" destId="{C9F5CB21-7E1E-4D67-B4D8-878CAEE4A8F2}" srcOrd="2" destOrd="0" presId="urn:microsoft.com/office/officeart/2005/8/layout/hierarchy4"/>
    <dgm:cxn modelId="{B4D7D0B0-B9F0-411B-A6DE-E01DFCB77E8A}" type="presParOf" srcId="{C9F5CB21-7E1E-4D67-B4D8-878CAEE4A8F2}" destId="{58F72437-430C-47CA-BFD9-FFCBE3B9C561}" srcOrd="0" destOrd="0" presId="urn:microsoft.com/office/officeart/2005/8/layout/hierarchy4"/>
    <dgm:cxn modelId="{D52B726D-C9E3-45D0-82C6-F70920C88CDD}" type="presParOf" srcId="{58F72437-430C-47CA-BFD9-FFCBE3B9C561}" destId="{027CEE00-3D5C-4043-ABEC-178B7022BE72}" srcOrd="0" destOrd="0" presId="urn:microsoft.com/office/officeart/2005/8/layout/hierarchy4"/>
    <dgm:cxn modelId="{3CFB39E1-BE9E-49E4-9F4A-A63598ACC84F}" type="presParOf" srcId="{58F72437-430C-47CA-BFD9-FFCBE3B9C561}" destId="{CE48B880-7B68-4123-85A8-4C66775DA35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68EA1A-BFCD-48B8-A9CC-DA1B9349ADCC}">
      <dsp:nvSpPr>
        <dsp:cNvPr id="0" name=""/>
        <dsp:cNvSpPr/>
      </dsp:nvSpPr>
      <dsp:spPr>
        <a:xfrm>
          <a:off x="629" y="1506"/>
          <a:ext cx="5485140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 Problem or Issue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(Project Topic / Central Research Question)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What are you trying to solve or address?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9967" y="30844"/>
        <a:ext cx="5426464" cy="943011"/>
      </dsp:txXfrm>
    </dsp:sp>
    <dsp:sp modelId="{0C426AF4-FFDA-423B-AA9B-BB13D66DDDDF}">
      <dsp:nvSpPr>
        <dsp:cNvPr id="0" name=""/>
        <dsp:cNvSpPr/>
      </dsp:nvSpPr>
      <dsp:spPr>
        <a:xfrm>
          <a:off x="629" y="1099356"/>
          <a:ext cx="358306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2. Learning Partner Needs/Desired Change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Specify the needs your learning partner shared to help you develop your project scope to address the problem(s) or need(s).</a:t>
          </a:r>
        </a:p>
      </dsp:txBody>
      <dsp:txXfrm>
        <a:off x="29967" y="1128694"/>
        <a:ext cx="3524387" cy="943011"/>
      </dsp:txXfrm>
    </dsp:sp>
    <dsp:sp modelId="{C3E4E44F-EFBC-4AF9-BC06-1DC9CF5A2119}">
      <dsp:nvSpPr>
        <dsp:cNvPr id="0" name=""/>
        <dsp:cNvSpPr/>
      </dsp:nvSpPr>
      <dsp:spPr>
        <a:xfrm>
          <a:off x="629" y="2197205"/>
          <a:ext cx="175468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4. Strategies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List general, successful strategies or good practices  that might help you address the problem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9967" y="2226543"/>
        <a:ext cx="1696007" cy="943011"/>
      </dsp:txXfrm>
    </dsp:sp>
    <dsp:sp modelId="{9C1A1013-6E91-44FA-B9C1-5F2D41C2D76D}">
      <dsp:nvSpPr>
        <dsp:cNvPr id="0" name=""/>
        <dsp:cNvSpPr/>
      </dsp:nvSpPr>
      <dsp:spPr>
        <a:xfrm>
          <a:off x="1829009" y="2197205"/>
          <a:ext cx="175468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5. Research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What research will help you address your problem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858347" y="2226543"/>
        <a:ext cx="1696007" cy="943011"/>
      </dsp:txXfrm>
    </dsp:sp>
    <dsp:sp modelId="{653D91E2-FA86-492E-B285-DDC3B9E480BC}">
      <dsp:nvSpPr>
        <dsp:cNvPr id="0" name=""/>
        <dsp:cNvSpPr/>
      </dsp:nvSpPr>
      <dsp:spPr>
        <a:xfrm>
          <a:off x="3731086" y="1099356"/>
          <a:ext cx="175468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 Desired Results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Identify your learning partner’s desired results or vision for the future &amp; what they hope you will accomplish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760424" y="1128694"/>
        <a:ext cx="1696007" cy="943011"/>
      </dsp:txXfrm>
    </dsp:sp>
    <dsp:sp modelId="{027CEE00-3D5C-4043-ABEC-178B7022BE72}">
      <dsp:nvSpPr>
        <dsp:cNvPr id="0" name=""/>
        <dsp:cNvSpPr/>
      </dsp:nvSpPr>
      <dsp:spPr>
        <a:xfrm>
          <a:off x="3731086" y="2197205"/>
          <a:ext cx="175468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6. Assumptions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State the assumptions behind how &amp; why the idenfied strategies will work (principles, beliefs, ideas)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760424" y="2226543"/>
        <a:ext cx="1696007" cy="9430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68EA1A-BFCD-48B8-A9CC-DA1B9349ADCC}">
      <dsp:nvSpPr>
        <dsp:cNvPr id="0" name=""/>
        <dsp:cNvSpPr/>
      </dsp:nvSpPr>
      <dsp:spPr>
        <a:xfrm>
          <a:off x="629" y="1506"/>
          <a:ext cx="5485140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 Problem or Issue</a:t>
          </a:r>
          <a:r>
            <a:rPr lang="en-US" sz="23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9967" y="30844"/>
        <a:ext cx="5426464" cy="943011"/>
      </dsp:txXfrm>
    </dsp:sp>
    <dsp:sp modelId="{0C426AF4-FFDA-423B-AA9B-BB13D66DDDDF}">
      <dsp:nvSpPr>
        <dsp:cNvPr id="0" name=""/>
        <dsp:cNvSpPr/>
      </dsp:nvSpPr>
      <dsp:spPr>
        <a:xfrm>
          <a:off x="629" y="1099356"/>
          <a:ext cx="358306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2. Learning Partner Needs/ Desired Change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9967" y="1128694"/>
        <a:ext cx="3524387" cy="943011"/>
      </dsp:txXfrm>
    </dsp:sp>
    <dsp:sp modelId="{C3E4E44F-EFBC-4AF9-BC06-1DC9CF5A2119}">
      <dsp:nvSpPr>
        <dsp:cNvPr id="0" name=""/>
        <dsp:cNvSpPr/>
      </dsp:nvSpPr>
      <dsp:spPr>
        <a:xfrm>
          <a:off x="629" y="2197205"/>
          <a:ext cx="175468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4. Strategies  "Do"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9967" y="2226543"/>
        <a:ext cx="1696007" cy="943011"/>
      </dsp:txXfrm>
    </dsp:sp>
    <dsp:sp modelId="{84ABF68C-F311-4BD7-9C2F-9745F2725FE5}">
      <dsp:nvSpPr>
        <dsp:cNvPr id="0" name=""/>
        <dsp:cNvSpPr/>
      </dsp:nvSpPr>
      <dsp:spPr>
        <a:xfrm>
          <a:off x="1829009" y="2197205"/>
          <a:ext cx="175468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5. Research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858347" y="2226543"/>
        <a:ext cx="1696007" cy="943011"/>
      </dsp:txXfrm>
    </dsp:sp>
    <dsp:sp modelId="{653D91E2-FA86-492E-B285-DDC3B9E480BC}">
      <dsp:nvSpPr>
        <dsp:cNvPr id="0" name=""/>
        <dsp:cNvSpPr/>
      </dsp:nvSpPr>
      <dsp:spPr>
        <a:xfrm>
          <a:off x="3731086" y="1099356"/>
          <a:ext cx="175468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3. Desired Results "Get"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760424" y="1128694"/>
        <a:ext cx="1696007" cy="943011"/>
      </dsp:txXfrm>
    </dsp:sp>
    <dsp:sp modelId="{027CEE00-3D5C-4043-ABEC-178B7022BE72}">
      <dsp:nvSpPr>
        <dsp:cNvPr id="0" name=""/>
        <dsp:cNvSpPr/>
      </dsp:nvSpPr>
      <dsp:spPr>
        <a:xfrm>
          <a:off x="3731086" y="2197205"/>
          <a:ext cx="1754683" cy="1001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6. Assumptions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760424" y="2226543"/>
        <a:ext cx="1696007" cy="943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Paige E.</dc:creator>
  <cp:lastModifiedBy>Butler, Paige E.</cp:lastModifiedBy>
  <cp:revision>2</cp:revision>
  <cp:lastPrinted>2017-08-06T00:28:00Z</cp:lastPrinted>
  <dcterms:created xsi:type="dcterms:W3CDTF">2017-08-06T00:28:00Z</dcterms:created>
  <dcterms:modified xsi:type="dcterms:W3CDTF">2017-08-06T00:28:00Z</dcterms:modified>
</cp:coreProperties>
</file>